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D62C" w14:textId="77777777"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14:paraId="0B492410" w14:textId="77777777"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8833A" wp14:editId="330F1CF7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D6C97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">
                <v:rect id="Rectangle 3" o:spid="_x0000_s1027" style="position:absolute;left:1418;top:3144;width:1439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group id="Group 4" o:spid="_x0000_s1028" style="position:absolute;left:2317;top:2857;width:1350;height:1835" coordorigin="5557,2478" coordsize="3047,3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" o:spid="_x0000_s1029" style="position:absolute;left:6457;top:4657;width:2147;height:1636;rotation:17084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">
                    <v:oval id="Oval 6" o:spid="_x0000_s1030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">
                    <v:oval id="Oval 9" o:spid="_x0000_s1033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">
                    <v:oval id="Oval 12" o:spid="_x0000_s1036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">
                    <v:oval id="Oval 15" o:spid="_x0000_s1039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">
                    <v:oval id="Oval 18" o:spid="_x0000_s1042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">
                    <v:oval id="Oval 21" o:spid="_x0000_s1045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">
                    <v:oval id="Oval 24" o:spid="_x0000_s1048" style="position:absolute;left:7389;top:4341;width:1296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14:paraId="0FF937A2" w14:textId="77777777" w:rsidR="008B787D" w:rsidRDefault="008B787D">
      <w:pPr>
        <w:rPr>
          <w:rFonts w:ascii="Arial" w:hAnsi="Arial" w:cs="Arial"/>
          <w:b/>
        </w:rPr>
      </w:pPr>
    </w:p>
    <w:p w14:paraId="66D7EFB5" w14:textId="5589D07F"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F8429B">
        <w:rPr>
          <w:rFonts w:ascii="Arial" w:hAnsi="Arial" w:cs="Arial"/>
          <w:b/>
          <w:sz w:val="28"/>
          <w:szCs w:val="28"/>
        </w:rPr>
        <w:t> </w:t>
      </w:r>
      <w:r w:rsidR="00BF15FF">
        <w:rPr>
          <w:rFonts w:ascii="Arial" w:hAnsi="Arial" w:cs="Arial"/>
          <w:b/>
          <w:sz w:val="28"/>
          <w:szCs w:val="28"/>
        </w:rPr>
        <w:t>2</w:t>
      </w:r>
      <w:r w:rsidR="003D518A">
        <w:rPr>
          <w:rFonts w:ascii="Arial" w:hAnsi="Arial" w:cs="Arial"/>
          <w:b/>
          <w:sz w:val="28"/>
          <w:szCs w:val="28"/>
        </w:rPr>
        <w:t>4</w:t>
      </w:r>
      <w:r w:rsidR="00F8429B">
        <w:rPr>
          <w:rFonts w:ascii="Arial" w:hAnsi="Arial" w:cs="Arial"/>
          <w:b/>
          <w:sz w:val="28"/>
          <w:szCs w:val="28"/>
        </w:rPr>
        <w:t>.</w:t>
      </w:r>
      <w:r w:rsidR="003D518A">
        <w:rPr>
          <w:rFonts w:ascii="Arial" w:hAnsi="Arial" w:cs="Arial"/>
          <w:b/>
          <w:sz w:val="28"/>
          <w:szCs w:val="28"/>
        </w:rPr>
        <w:t>6</w:t>
      </w:r>
      <w:r w:rsidR="00FE70BB">
        <w:rPr>
          <w:rFonts w:ascii="Arial" w:hAnsi="Arial" w:cs="Arial"/>
          <w:b/>
          <w:sz w:val="28"/>
          <w:szCs w:val="28"/>
        </w:rPr>
        <w:t>. 202</w:t>
      </w:r>
      <w:r w:rsidR="0078260A">
        <w:rPr>
          <w:rFonts w:ascii="Arial" w:hAnsi="Arial" w:cs="Arial"/>
          <w:b/>
          <w:sz w:val="28"/>
          <w:szCs w:val="28"/>
        </w:rPr>
        <w:t>2</w:t>
      </w:r>
    </w:p>
    <w:p w14:paraId="0513D2E4" w14:textId="77777777" w:rsidR="0036652F" w:rsidRDefault="0036652F">
      <w:pPr>
        <w:rPr>
          <w:rFonts w:ascii="Arial" w:hAnsi="Arial" w:cs="Arial"/>
        </w:rPr>
      </w:pPr>
    </w:p>
    <w:p w14:paraId="648E2A06" w14:textId="4E287597"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A94F2C">
        <w:rPr>
          <w:rFonts w:ascii="Arial" w:hAnsi="Arial" w:cs="Arial"/>
          <w:b/>
          <w:smallCaps/>
        </w:rPr>
        <w:t> </w:t>
      </w:r>
      <w:r w:rsidR="00E01858">
        <w:rPr>
          <w:rFonts w:ascii="Arial" w:hAnsi="Arial" w:cs="Arial"/>
          <w:b/>
          <w:smallCaps/>
        </w:rPr>
        <w:t>2</w:t>
      </w:r>
      <w:r w:rsidR="007653B2">
        <w:rPr>
          <w:rFonts w:ascii="Arial" w:hAnsi="Arial" w:cs="Arial"/>
          <w:b/>
          <w:smallCaps/>
        </w:rPr>
        <w:t>4</w:t>
      </w:r>
      <w:r w:rsidR="00A94F2C">
        <w:rPr>
          <w:rFonts w:ascii="Arial" w:hAnsi="Arial" w:cs="Arial"/>
          <w:b/>
          <w:smallCaps/>
        </w:rPr>
        <w:t>.</w:t>
      </w:r>
      <w:r w:rsidR="007653B2">
        <w:rPr>
          <w:rFonts w:ascii="Arial" w:hAnsi="Arial" w:cs="Arial"/>
          <w:b/>
          <w:smallCaps/>
        </w:rPr>
        <w:t>6</w:t>
      </w:r>
      <w:r w:rsidR="00B56F45">
        <w:rPr>
          <w:rFonts w:ascii="Arial" w:hAnsi="Arial" w:cs="Arial"/>
          <w:b/>
          <w:smallCaps/>
        </w:rPr>
        <w:t>.202</w:t>
      </w:r>
      <w:r w:rsidR="008269A2">
        <w:rPr>
          <w:rFonts w:ascii="Arial" w:hAnsi="Arial" w:cs="Arial"/>
          <w:b/>
          <w:smallCaps/>
        </w:rPr>
        <w:t>2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14:paraId="0EC49011" w14:textId="77777777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EF2709" w14:textId="77777777"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14:paraId="3DB94B9A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89629CA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DF1DE" w14:textId="77777777"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14:paraId="5B721709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D79B6B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14:paraId="341497CE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42EA92D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C0FB1B2" w14:textId="334F89DA" w:rsidR="00DF2CD8" w:rsidRDefault="007653B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358,75</w:t>
            </w:r>
          </w:p>
        </w:tc>
        <w:tc>
          <w:tcPr>
            <w:tcW w:w="1134" w:type="dxa"/>
          </w:tcPr>
          <w:p w14:paraId="4120DBF8" w14:textId="49D2FF14" w:rsidR="00DF2CD8" w:rsidRDefault="00E0185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9D30DF">
              <w:rPr>
                <w:rFonts w:ascii="Arial" w:hAnsi="Arial" w:cs="Arial"/>
              </w:rPr>
              <w:t>.´2</w:t>
            </w:r>
            <w:r w:rsidR="00D0216B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4A39EEC" w14:textId="29605FFE" w:rsidR="00DF2CD8" w:rsidRPr="00C4289E" w:rsidRDefault="007653B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51AA4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5108C09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36D8F2B6" w14:textId="5AA86110" w:rsidR="00DF2CD8" w:rsidRDefault="007653B2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327,85</w:t>
            </w:r>
          </w:p>
        </w:tc>
        <w:tc>
          <w:tcPr>
            <w:tcW w:w="1134" w:type="dxa"/>
          </w:tcPr>
          <w:p w14:paraId="3BE407DC" w14:textId="3C2F0A05" w:rsidR="00DF2CD8" w:rsidRDefault="0012334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E01858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</w:t>
            </w:r>
            <w:r w:rsidR="00623515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60E514C" w14:textId="0F0BEDA8" w:rsidR="00DF2CD8" w:rsidRPr="00C4289E" w:rsidRDefault="007653B2" w:rsidP="00C4289E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C605E8" w14:paraId="09DAAE14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5C9F651D" w14:textId="512DCC31" w:rsidR="00C605E8" w:rsidRDefault="00C60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69F702A8" w14:textId="5E67FBE0" w:rsidR="00C605E8" w:rsidRDefault="00C25306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653B2">
              <w:rPr>
                <w:rFonts w:ascii="Arial" w:hAnsi="Arial" w:cs="Arial"/>
              </w:rPr>
              <w:t>65,36</w:t>
            </w:r>
          </w:p>
        </w:tc>
        <w:tc>
          <w:tcPr>
            <w:tcW w:w="1134" w:type="dxa"/>
          </w:tcPr>
          <w:p w14:paraId="442DC597" w14:textId="730667CD" w:rsidR="00C605E8" w:rsidRDefault="00E0185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  <w:r w:rsidR="00705F2F">
              <w:rPr>
                <w:rFonts w:ascii="Arial" w:hAnsi="Arial" w:cs="Arial"/>
              </w:rPr>
              <w:t>.´22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B02148A" w14:textId="15BFC208" w:rsidR="00C605E8" w:rsidRPr="00046341" w:rsidRDefault="007653B2" w:rsidP="00C4289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14:paraId="12C7198D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7DFF0FB4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3D0A7463" w14:textId="3876E6F7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51FC784" w14:textId="78837343" w:rsidR="00DF2CD8" w:rsidRDefault="00705F2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7653B2">
              <w:rPr>
                <w:rFonts w:ascii="Arial" w:hAnsi="Arial" w:cs="Arial"/>
              </w:rPr>
              <w:t>I</w:t>
            </w:r>
            <w:r w:rsidR="00361EF8">
              <w:rPr>
                <w:rFonts w:ascii="Arial" w:hAnsi="Arial" w:cs="Arial"/>
              </w:rPr>
              <w:t>I</w:t>
            </w:r>
            <w:r w:rsidR="00E01858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F35ECB8" w14:textId="15334292" w:rsidR="00DF2CD8" w:rsidRDefault="0091339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F3E235C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2BED5E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14:paraId="6123BD71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6DDF7622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30C3DDE7" w14:textId="0E78422E" w:rsidR="00DF2CD8" w:rsidRDefault="00F8429B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653B2">
              <w:rPr>
                <w:rFonts w:ascii="Arial" w:hAnsi="Arial" w:cs="Arial"/>
              </w:rPr>
              <w:t>04,00</w:t>
            </w:r>
          </w:p>
        </w:tc>
        <w:tc>
          <w:tcPr>
            <w:tcW w:w="1134" w:type="dxa"/>
          </w:tcPr>
          <w:p w14:paraId="6524C1F4" w14:textId="3C0AB711" w:rsidR="00DF2CD8" w:rsidRDefault="0012334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7653B2">
              <w:rPr>
                <w:rFonts w:ascii="Arial" w:hAnsi="Arial" w:cs="Arial"/>
              </w:rPr>
              <w:t>II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B50FD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4E31A214" w14:textId="0ABD68DA" w:rsidR="00DF2CD8" w:rsidRDefault="00E0185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216AAA17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332792A2" w14:textId="77777777"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14:paraId="103130FD" w14:textId="018F3E48" w:rsidR="00DF2CD8" w:rsidRDefault="00705F2F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653B2">
              <w:rPr>
                <w:rFonts w:ascii="Arial" w:hAnsi="Arial" w:cs="Arial"/>
              </w:rPr>
              <w:t>78,23</w:t>
            </w:r>
          </w:p>
        </w:tc>
        <w:tc>
          <w:tcPr>
            <w:tcW w:w="1134" w:type="dxa"/>
          </w:tcPr>
          <w:p w14:paraId="4A310F1C" w14:textId="0F8A097B" w:rsidR="00DF2CD8" w:rsidRDefault="00123340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E01858">
              <w:rPr>
                <w:rFonts w:ascii="Arial" w:hAnsi="Arial" w:cs="Arial"/>
              </w:rPr>
              <w:t>II</w:t>
            </w:r>
            <w:r w:rsidR="00F901F3">
              <w:rPr>
                <w:rFonts w:ascii="Arial" w:hAnsi="Arial" w:cs="Arial"/>
              </w:rPr>
              <w:t>.´2</w:t>
            </w:r>
            <w:r w:rsidR="00D0216B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571D7DA9" w14:textId="67A53F5E" w:rsidR="00DF2CD8" w:rsidRDefault="00E01858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E005CC2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140C0B33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14:paraId="2D166B03" w14:textId="498CCA0A" w:rsidR="00DF2CD8" w:rsidRDefault="007653B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287,78</w:t>
            </w:r>
          </w:p>
        </w:tc>
        <w:tc>
          <w:tcPr>
            <w:tcW w:w="1134" w:type="dxa"/>
          </w:tcPr>
          <w:p w14:paraId="50141081" w14:textId="4D65829C" w:rsidR="00DF2CD8" w:rsidRDefault="00E01858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  <w:r w:rsidR="00C25306">
              <w:rPr>
                <w:rFonts w:ascii="Arial" w:hAnsi="Arial" w:cs="Arial"/>
              </w:rPr>
              <w:t>I</w:t>
            </w:r>
            <w:r w:rsidR="00161FA2">
              <w:rPr>
                <w:rFonts w:ascii="Arial" w:hAnsi="Arial" w:cs="Arial"/>
              </w:rPr>
              <w:t>.´2</w:t>
            </w:r>
            <w:r w:rsidR="0091339E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2CCA0A78" w14:textId="0B1B9725" w:rsidR="00DF2CD8" w:rsidRDefault="007653B2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69BD0012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EF35D09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94504F3" w14:textId="74A90F16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7DBC096" w14:textId="3C820F81" w:rsidR="00DF2CD8" w:rsidRDefault="00705F2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E01858">
              <w:rPr>
                <w:rFonts w:ascii="Arial" w:hAnsi="Arial" w:cs="Arial"/>
              </w:rPr>
              <w:t>I</w:t>
            </w:r>
            <w:r w:rsidR="007653B2">
              <w:rPr>
                <w:rFonts w:ascii="Arial" w:hAnsi="Arial" w:cs="Arial"/>
              </w:rPr>
              <w:t>I</w:t>
            </w:r>
            <w:r w:rsidR="00361EF8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6477F9F4" w14:textId="0C6AA9CD" w:rsidR="00DF2CD8" w:rsidRDefault="0091339E" w:rsidP="00B56F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14:paraId="5188C1E3" w14:textId="77777777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8AB1A" w14:textId="77777777"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14:paraId="4B884D0C" w14:textId="77777777" w:rsidTr="007E06D7">
        <w:tc>
          <w:tcPr>
            <w:tcW w:w="2802" w:type="dxa"/>
            <w:tcBorders>
              <w:left w:val="single" w:sz="12" w:space="0" w:color="auto"/>
            </w:tcBorders>
          </w:tcPr>
          <w:p w14:paraId="0682F93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14:paraId="699F34A0" w14:textId="3EF539FA" w:rsidR="00DF2CD8" w:rsidRDefault="007653B2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657,75</w:t>
            </w:r>
          </w:p>
        </w:tc>
        <w:tc>
          <w:tcPr>
            <w:tcW w:w="1134" w:type="dxa"/>
          </w:tcPr>
          <w:p w14:paraId="1BB2DE2E" w14:textId="708A44E7" w:rsidR="00DF2CD8" w:rsidRDefault="000071C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C25306">
              <w:rPr>
                <w:rFonts w:ascii="Arial" w:hAnsi="Arial" w:cs="Arial"/>
              </w:rPr>
              <w:t>III</w:t>
            </w:r>
            <w:r w:rsidR="00DC5B1C">
              <w:rPr>
                <w:rFonts w:ascii="Arial" w:hAnsi="Arial" w:cs="Arial"/>
              </w:rPr>
              <w:t>.´2</w:t>
            </w:r>
            <w:r w:rsidR="002126E4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14:paraId="38024E72" w14:textId="3896AF2D" w:rsidR="00DF2CD8" w:rsidRDefault="00C25306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14:paraId="5A18FC73" w14:textId="77777777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14:paraId="470092D6" w14:textId="77777777"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C0DEE89" w14:textId="07DF528E" w:rsidR="00DF2CD8" w:rsidRDefault="002126E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D84F2F5" w14:textId="60BDEEBB" w:rsidR="00DF2CD8" w:rsidRDefault="00705F2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7653B2">
              <w:rPr>
                <w:rFonts w:ascii="Arial" w:hAnsi="Arial" w:cs="Arial"/>
              </w:rPr>
              <w:t>I</w:t>
            </w:r>
            <w:r w:rsidR="00361EF8">
              <w:rPr>
                <w:rFonts w:ascii="Arial" w:hAnsi="Arial" w:cs="Arial"/>
              </w:rPr>
              <w:t>I</w:t>
            </w:r>
            <w:r w:rsidR="00E01858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123340">
              <w:rPr>
                <w:rFonts w:ascii="Arial" w:hAnsi="Arial" w:cs="Arial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30697E24" w14:textId="55C04BA3" w:rsidR="00DF2CD8" w:rsidRDefault="0091339E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14:paraId="0B99ABA9" w14:textId="0F9244E8"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56F45">
        <w:rPr>
          <w:rFonts w:ascii="Arial" w:hAnsi="Arial" w:cs="Arial"/>
          <w:i/>
          <w:sz w:val="20"/>
          <w:szCs w:val="20"/>
        </w:rPr>
        <w:t xml:space="preserve"> 1,</w:t>
      </w:r>
      <w:r w:rsidR="00C25306">
        <w:rPr>
          <w:rFonts w:ascii="Arial" w:hAnsi="Arial" w:cs="Arial"/>
          <w:i/>
          <w:sz w:val="20"/>
          <w:szCs w:val="20"/>
        </w:rPr>
        <w:t>0</w:t>
      </w:r>
      <w:r w:rsidR="007653B2">
        <w:rPr>
          <w:rFonts w:ascii="Arial" w:hAnsi="Arial" w:cs="Arial"/>
          <w:i/>
          <w:sz w:val="20"/>
          <w:szCs w:val="20"/>
        </w:rPr>
        <w:t xml:space="preserve">493 </w:t>
      </w:r>
      <w:r w:rsidR="007653B2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B56F45">
        <w:rPr>
          <w:rFonts w:ascii="Arial" w:hAnsi="Arial" w:cs="Arial"/>
          <w:i/>
          <w:sz w:val="20"/>
          <w:szCs w:val="20"/>
        </w:rPr>
        <w:t>; EURO/HUF: 3</w:t>
      </w:r>
      <w:r w:rsidR="007653B2">
        <w:rPr>
          <w:rFonts w:ascii="Arial" w:hAnsi="Arial" w:cs="Arial"/>
          <w:i/>
          <w:sz w:val="20"/>
          <w:szCs w:val="20"/>
        </w:rPr>
        <w:t>99,60</w:t>
      </w:r>
      <w:r w:rsidR="00D5491A">
        <w:rPr>
          <w:rFonts w:ascii="Arial" w:hAnsi="Arial" w:cs="Arial"/>
          <w:i/>
          <w:sz w:val="20"/>
          <w:szCs w:val="20"/>
        </w:rPr>
        <w:t xml:space="preserve"> </w:t>
      </w:r>
      <w:r w:rsidR="007653B2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14:paraId="215B2ABE" w14:textId="6906E1C8"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14:paraId="41838547" w14:textId="77777777" w:rsidR="00343856" w:rsidRDefault="00343856">
      <w:pPr>
        <w:rPr>
          <w:rFonts w:ascii="Arial" w:hAnsi="Arial" w:cs="Arial"/>
        </w:rPr>
      </w:pPr>
    </w:p>
    <w:p w14:paraId="6D9CCEDB" w14:textId="77777777"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348"/>
        <w:gridCol w:w="433"/>
      </w:tblGrid>
      <w:tr w:rsidR="0067747A" w14:paraId="4A31A1D1" w14:textId="77777777" w:rsidTr="00ED23E8">
        <w:tc>
          <w:tcPr>
            <w:tcW w:w="95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88E23" w14:textId="722D073C"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</w:t>
            </w:r>
            <w:r w:rsidR="00B56F45">
              <w:rPr>
                <w:rFonts w:ascii="Arial" w:hAnsi="Arial" w:cs="Arial"/>
                <w:b/>
                <w:smallCaps/>
                <w:lang w:eastAsia="en-US"/>
              </w:rPr>
              <w:t>ové ceny obilnín v EÚ k</w:t>
            </w:r>
            <w:r w:rsidR="007756A7">
              <w:rPr>
                <w:rFonts w:ascii="Arial" w:hAnsi="Arial" w:cs="Arial"/>
                <w:b/>
                <w:smallCaps/>
                <w:lang w:eastAsia="en-US"/>
              </w:rPr>
              <w:t> </w:t>
            </w:r>
            <w:r w:rsidR="008229C8">
              <w:rPr>
                <w:rFonts w:ascii="Arial" w:hAnsi="Arial" w:cs="Arial"/>
                <w:b/>
                <w:smallCaps/>
                <w:lang w:eastAsia="en-US"/>
              </w:rPr>
              <w:t>2</w:t>
            </w:r>
            <w:r w:rsidR="007756A7">
              <w:rPr>
                <w:rFonts w:ascii="Arial" w:hAnsi="Arial" w:cs="Arial"/>
                <w:b/>
                <w:smallCaps/>
                <w:lang w:eastAsia="en-US"/>
              </w:rPr>
              <w:t>3.jún</w:t>
            </w:r>
            <w:r>
              <w:rPr>
                <w:rFonts w:ascii="Arial" w:hAnsi="Arial" w:cs="Arial"/>
                <w:b/>
                <w:smallCaps/>
                <w:lang w:eastAsia="en-US"/>
              </w:rPr>
              <w:t>u 202</w:t>
            </w:r>
            <w:r w:rsidR="00D0216B">
              <w:rPr>
                <w:rFonts w:ascii="Arial" w:hAnsi="Arial" w:cs="Arial"/>
                <w:b/>
                <w:smallCaps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67747A" w14:paraId="3212CDC5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D19A53E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E51EF5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FE151FA" w14:textId="77777777"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246ABD" w14:paraId="5DC319DB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CD2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0E9C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62747" w14:textId="661A5B0A" w:rsidR="00246ABD" w:rsidRDefault="0000478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402,00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DA56A" w14:textId="370FCDC1" w:rsidR="00246ABD" w:rsidRDefault="00380028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8FF861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7C4C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49E0C" w14:textId="16C11F3D" w:rsidR="00246ABD" w:rsidRDefault="00E53FF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FFC2A" w14:textId="0F917B14" w:rsidR="00246ABD" w:rsidRDefault="0000478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355,00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9ADE1" w14:textId="2893FBBE" w:rsidR="00246ABD" w:rsidRDefault="0000478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DD0435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3453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2C05E" w14:textId="317CC1DF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AC650" w14:textId="2DFA662C" w:rsidR="00246ABD" w:rsidRDefault="0038002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6E81E" w14:textId="75161CD2" w:rsidR="00246ABD" w:rsidRDefault="00287E1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723A6C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31777D2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3CB6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F6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B8E2" w14:textId="22FBC1EA" w:rsidR="00246ABD" w:rsidRDefault="008747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33BB67" w14:textId="3AE13A74" w:rsidR="00246ABD" w:rsidRDefault="008505BE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0A917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468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272C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B0BAD" w14:textId="42C955A6" w:rsidR="00246ABD" w:rsidRDefault="008505B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BA038" w14:textId="0ECD7C69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6E834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EE2E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2B266" w14:textId="15EA117E" w:rsidR="00246ABD" w:rsidRDefault="00B10D7A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</w:t>
            </w:r>
            <w:r w:rsidR="00871437">
              <w:rPr>
                <w:rFonts w:ascii="Arial" w:hAnsi="Arial" w:cs="Arial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2B2AB" w14:textId="7959E35B" w:rsidR="00246ABD" w:rsidRDefault="00206E8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D2C20" w14:textId="0DE3C30F" w:rsidR="00246ABD" w:rsidRDefault="0087143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A2B7F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36304A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A256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8C1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9B4C0" w14:textId="10C56012" w:rsidR="00246ABD" w:rsidRDefault="0000478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400,00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137A" w14:textId="61EA14EB" w:rsidR="00246ABD" w:rsidRDefault="0000478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E6FEE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16A1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11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FA867" w14:textId="207E3701" w:rsidR="00246ABD" w:rsidRDefault="0000478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363,00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C6B54" w14:textId="138DF917" w:rsidR="00246ABD" w:rsidRDefault="0000478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4DE75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6E59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2B237" w14:textId="684FC0F6" w:rsidR="00246ABD" w:rsidRPr="00380028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0028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BB216" w14:textId="389BA31E" w:rsidR="00246ABD" w:rsidRDefault="0038002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288,00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BC21F" w14:textId="627B6D3D" w:rsidR="00246ABD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72E7B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246ABD" w14:paraId="3C70AB1F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85D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DBA1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E7F551" w14:textId="05AD5304" w:rsidR="00246ABD" w:rsidRDefault="0000478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347,65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07DB" w14:textId="6E32A4BD" w:rsidR="00246ABD" w:rsidRDefault="0000478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02937D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F564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D6CE3" w14:textId="01B6864B" w:rsidR="00246ABD" w:rsidRPr="00380028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0028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6EF72" w14:textId="54EB8755" w:rsidR="00246ABD" w:rsidRDefault="0038002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311,00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CBDFB" w14:textId="0821E397" w:rsidR="00246ABD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66130A8" w14:textId="77D180E8" w:rsidR="00246ABD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47B24" w14:textId="352B987D" w:rsidR="00246ABD" w:rsidRDefault="00351D0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4F351" w14:textId="71F5040B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Zaragoza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718BB" w14:textId="7D3844B0" w:rsidR="00246ABD" w:rsidRDefault="00351D0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206E8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83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A184" w14:textId="1BE3CEAB" w:rsidR="00246ABD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8D07C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7968F456" w14:textId="77777777" w:rsidTr="00ED23E8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19CD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A3F51" w14:textId="5E7E9689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BD926" w14:textId="3142E436" w:rsidR="00246ABD" w:rsidRDefault="008747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64EA9" w14:textId="353FBA61" w:rsidR="00246ABD" w:rsidRDefault="008747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F348AA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7F9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D628" w14:textId="3272B84C" w:rsidR="00246ABD" w:rsidRDefault="008505B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1AFD9" w14:textId="06C0F918" w:rsidR="00246ABD" w:rsidRDefault="008747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E036" w14:textId="66CE9646" w:rsidR="00246ABD" w:rsidRDefault="008747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FAD634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6E878" w14:textId="7D8A9BE8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D13496" w14:textId="15CF9A09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B3509" w14:textId="774EE077" w:rsidR="00246ABD" w:rsidRDefault="00206E8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317,00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E6C3D" w14:textId="70CBA069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0DB556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301071D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27ADB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13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61DB4" w14:textId="5AD2A723" w:rsidR="00246ABD" w:rsidRDefault="00615993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6BD0" w14:textId="112DEB25" w:rsidR="00246ABD" w:rsidRDefault="00615993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93AFA3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D8F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4B0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B347E" w14:textId="1003BD0C" w:rsidR="00246ABD" w:rsidRDefault="00FB494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9720F" w14:textId="6CEEE07E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D296A5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14AA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8662" w14:textId="31F1D7C0" w:rsidR="00246ABD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84886" w14:textId="454D9EA1" w:rsidR="00246ABD" w:rsidRDefault="00871437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38002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47,00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31E3C" w14:textId="0C63DD66" w:rsidR="00246ABD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7BD0A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636D42C6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AB8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452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8B5B3" w14:textId="1882E9E1" w:rsidR="00246ABD" w:rsidRDefault="0000478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369,91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F7284" w14:textId="105B8F7B" w:rsidR="00246ABD" w:rsidRDefault="0000478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4A8E74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E5B6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53D8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57BF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1A77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382804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80344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1833F" w14:textId="77777777" w:rsidR="00246ABD" w:rsidRPr="00D72BF5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BF5"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F4D55E" w14:textId="1FFC31E6" w:rsidR="00246ABD" w:rsidRDefault="00206E8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262,20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AA2395" w14:textId="539C7433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3D9F3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246ABD" w14:paraId="1A1441C2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79DB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B4682" w14:textId="60C19369" w:rsidR="00246ABD" w:rsidRDefault="0008324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CC3F7" w14:textId="25079E05" w:rsidR="00246ABD" w:rsidRDefault="00CC253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408,00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6B34C" w14:textId="07624DBC" w:rsidR="00246ABD" w:rsidRDefault="00CC2530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97938E9" w14:textId="04D404C7" w:rsidR="00246ABD" w:rsidRPr="00083246" w:rsidRDefault="00083246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083246"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915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57F0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62A9F" w14:textId="36BFB3D9" w:rsidR="00246ABD" w:rsidRDefault="0038002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337,00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DE6C3" w14:textId="354B5910" w:rsidR="00246ABD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C8A87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98B8FB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246ABD" w14:paraId="4748F211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62B7BC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37718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0A4C42" w14:textId="41E9F420" w:rsidR="00246ABD" w:rsidRDefault="0008324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CC253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43,00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C7D7B" w14:textId="2FE76CAD" w:rsidR="00246ABD" w:rsidRDefault="00CC2530" w:rsidP="00246ABD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BB1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4522E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57AF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E2C6EF" w14:textId="6F4EA466" w:rsidR="00246ABD" w:rsidRDefault="005C4FC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5F6906C" w14:textId="2B495EE0" w:rsidR="00246ABD" w:rsidRDefault="0046330E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0F5D28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5A87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D9E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5AF14" w14:textId="770F66F1" w:rsidR="00246ABD" w:rsidRDefault="00CC2530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A5DB7" w14:textId="3A18F869" w:rsidR="00246ABD" w:rsidRDefault="00CC253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85A325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4D2C81BB" w14:textId="77777777" w:rsidTr="00ED23E8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547B493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8B3E6E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DAFF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693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5AF63" w14:textId="1F1C5C8D" w:rsidR="00246ABD" w:rsidRDefault="00206E89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265,82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A63039" w14:textId="2D64C3BF" w:rsidR="00246ABD" w:rsidRDefault="00206E89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E94CA9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246ABD" w14:paraId="4E13B6A9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9C75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175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A44EA" w14:textId="78229EC0" w:rsidR="00246ABD" w:rsidRDefault="0000478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400,00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C80E" w14:textId="6E64D8EC" w:rsidR="00246ABD" w:rsidRDefault="0000478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2001B57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AD9FC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99740" w14:textId="56573708" w:rsidR="00246ABD" w:rsidRDefault="00B1636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C5216" w14:textId="6728B40E" w:rsidR="00246ABD" w:rsidRDefault="00131F01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5D5AF" w14:textId="3840046A" w:rsidR="00246ABD" w:rsidRDefault="005C4FCF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32635D3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8FAC046" w14:textId="7B6DA7FA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AEFBFF" w14:textId="4FF1C9A4" w:rsidR="00246ABD" w:rsidRDefault="00BE56E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0632CF" w14:textId="2F4D45DA" w:rsidR="00246ABD" w:rsidRDefault="003B072B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2D832D8" w14:textId="27DF2263" w:rsidR="00246ABD" w:rsidRDefault="00287E1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238E37" w14:textId="5917CFB8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BE56E4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</w:tr>
      <w:tr w:rsidR="00246ABD" w14:paraId="3AB644C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353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1BFBA" w14:textId="775C8727" w:rsidR="00246ABD" w:rsidRPr="00B64FC4" w:rsidRDefault="00B64F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4FC4"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51285" w14:textId="74294FA3" w:rsidR="00246ABD" w:rsidRDefault="008505BE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38002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61,00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44AE4" w14:textId="269AA92D" w:rsidR="00246ABD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5B9C6BF" w14:textId="3EFBAD35" w:rsidR="00246ABD" w:rsidRDefault="00B64F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A76E2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FB2B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7DEA4" w14:textId="091F475D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4EA0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73408E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247773D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246ABD" w14:paraId="7BFB845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8D25D" w14:textId="59DB0382" w:rsidR="00246ABD" w:rsidRDefault="00B64FC4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  <w:r w:rsidR="00246ABD"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B3EB6" w14:textId="425A454D" w:rsidR="00246ABD" w:rsidRPr="00B64FC4" w:rsidRDefault="00B64FC4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64FC4">
              <w:rPr>
                <w:rFonts w:ascii="Arial" w:hAnsi="Arial" w:cs="Arial"/>
                <w:sz w:val="18"/>
                <w:szCs w:val="18"/>
                <w:lang w:eastAsia="en-US"/>
              </w:rPr>
              <w:t>Rotterdam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8895" w14:textId="600ADBE7" w:rsidR="00246ABD" w:rsidRDefault="008747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  <w:r w:rsidR="0038002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87,00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B1AC60" w14:textId="5C3DC47F" w:rsidR="00246ABD" w:rsidRDefault="00380028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B2E961A" w14:textId="35233099" w:rsidR="00246ABD" w:rsidRPr="00B64FC4" w:rsidRDefault="00B64FC4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64FC4">
              <w:rPr>
                <w:rFonts w:ascii="Arial" w:hAnsi="Arial" w:cs="Arial"/>
                <w:sz w:val="16"/>
                <w:szCs w:val="16"/>
                <w:lang w:eastAsia="en-US"/>
              </w:rPr>
              <w:t>CIF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11E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896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2117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10C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21E5B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7AE69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AC53D" w14:textId="2A8E279C" w:rsidR="00246ABD" w:rsidRDefault="00004786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D9FDB" w14:textId="4CC32A78" w:rsidR="00246ABD" w:rsidRDefault="007B073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00478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  <w:r w:rsidR="00CC253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,0</w:t>
            </w:r>
            <w:r w:rsidR="00287E1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8792" w14:textId="08C0B0AD" w:rsidR="00246ABD" w:rsidRDefault="00287E1C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9AFE54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246ABD" w14:paraId="0D73A83E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2177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AF9E4" w14:textId="03B3740E" w:rsidR="00246ABD" w:rsidRDefault="002D36DF" w:rsidP="00246ABD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14239" w14:textId="7C8376EC" w:rsidR="00246ABD" w:rsidRDefault="00874765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6467F" w14:textId="055EF282" w:rsidR="00246ABD" w:rsidRDefault="00874765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14B4A6E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34511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D4E41" w14:textId="26A7CFD4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FEC7B" w14:textId="23B8695F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FF9F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8E50C9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0B580" w14:textId="5D47387D" w:rsidR="00246ABD" w:rsidRDefault="00C473FB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FD5A1" w14:textId="7431D5D9" w:rsidR="00246ABD" w:rsidRPr="00A61B20" w:rsidRDefault="00C473FB" w:rsidP="00246A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34B12" w14:textId="4AFCE9D2" w:rsidR="00246ABD" w:rsidRDefault="00004786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494,00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3B340" w14:textId="2F2FF3C6" w:rsidR="00246ABD" w:rsidRDefault="00871437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-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E70838E" w14:textId="33718E70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  <w:r w:rsidR="00C473FB"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</w:tr>
      <w:tr w:rsidR="00246ABD" w14:paraId="2C9FFC23" w14:textId="77777777" w:rsidTr="00ED23E8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A1B3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C27B14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F851EE" w14:textId="57309871" w:rsidR="00246ABD" w:rsidRDefault="002D36DF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6C02FC" w14:textId="6632431E" w:rsidR="00246ABD" w:rsidRDefault="002171A6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4A20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177987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9E09F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F0D4A5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1A9336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8E58AF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ECF1C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049F69" w14:textId="69A15573" w:rsidR="00246ABD" w:rsidRDefault="00FB4940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644E7E" w14:textId="2ED581EB" w:rsidR="00246ABD" w:rsidRDefault="00640DC8" w:rsidP="00246ABD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  <w:r w:rsidR="00CC253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  <w:r w:rsidR="0000478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2,5</w:t>
            </w:r>
            <w:r w:rsidR="00CC253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241F54" w14:textId="79D7E680" w:rsidR="00246ABD" w:rsidRDefault="00CC2530" w:rsidP="00246ABD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D28E0A" w14:textId="77777777" w:rsidR="00246ABD" w:rsidRDefault="00246ABD" w:rsidP="00246ABD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14:paraId="109890C7" w14:textId="77777777" w:rsidR="0067747A" w:rsidRDefault="0067747A" w:rsidP="0067747A">
      <w:pPr>
        <w:rPr>
          <w:rFonts w:ascii="Arial" w:hAnsi="Arial" w:cs="Arial"/>
        </w:rPr>
      </w:pPr>
    </w:p>
    <w:p w14:paraId="47F6CF66" w14:textId="77777777"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14:paraId="627F633B" w14:textId="77777777"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14:paraId="65260F85" w14:textId="7F0C9D82" w:rsidR="00D96B45" w:rsidRPr="006F3E09" w:rsidRDefault="00403C1B" w:rsidP="006F3E09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lastRenderedPageBreak/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  <w:bookmarkStart w:id="0" w:name="_Hlk102982564"/>
      <w:r w:rsidR="00206AE1">
        <w:rPr>
          <w:rFonts w:ascii="Arial" w:hAnsi="Arial" w:cs="Arial"/>
          <w:bCs/>
        </w:rPr>
        <w:t xml:space="preserve"> </w:t>
      </w:r>
    </w:p>
    <w:p w14:paraId="03E3532D" w14:textId="6D0C026B" w:rsidR="00850B80" w:rsidRDefault="00573936" w:rsidP="00BE35C0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V južných okresoch</w:t>
      </w:r>
      <w:r w:rsidR="00BE35C0" w:rsidRPr="00A95992">
        <w:rPr>
          <w:rFonts w:ascii="Arial" w:hAnsi="Arial" w:cs="Arial"/>
          <w:b/>
        </w:rPr>
        <w:t xml:space="preserve"> Slovensk</w:t>
      </w:r>
      <w:r w:rsidR="00D226E1" w:rsidRPr="00A9599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sa začala žatva. </w:t>
      </w:r>
      <w:r w:rsidRPr="00573936">
        <w:rPr>
          <w:rFonts w:ascii="Arial" w:hAnsi="Arial" w:cs="Arial"/>
          <w:bCs/>
        </w:rPr>
        <w:t>Pestovatelia</w:t>
      </w:r>
      <w:r>
        <w:rPr>
          <w:rFonts w:ascii="Arial" w:hAnsi="Arial" w:cs="Arial"/>
          <w:bCs/>
        </w:rPr>
        <w:t xml:space="preserve"> vložili do produkcie jačmeňa, pšenice, či repky nemalé náklady, no súčasné ceny komodít na trhu klesajú</w:t>
      </w:r>
      <w:r w:rsidR="003B3580">
        <w:rPr>
          <w:rFonts w:ascii="Arial" w:hAnsi="Arial" w:cs="Arial"/>
          <w:bCs/>
        </w:rPr>
        <w:t>, a tak je na mieste otázka ekonomickej efektívnosti</w:t>
      </w:r>
      <w:r>
        <w:rPr>
          <w:rFonts w:ascii="Arial" w:hAnsi="Arial" w:cs="Arial"/>
          <w:bCs/>
        </w:rPr>
        <w:t>. Pšenica potravinárska zrejme nepresiahne cenu 340 €/t, kukurica</w:t>
      </w:r>
      <w:r w:rsidR="003B3580">
        <w:rPr>
          <w:rFonts w:ascii="Arial" w:hAnsi="Arial" w:cs="Arial"/>
          <w:bCs/>
        </w:rPr>
        <w:t xml:space="preserve"> max.290 €/t (podľa odhadov odborníkov).</w:t>
      </w:r>
      <w:r>
        <w:rPr>
          <w:rFonts w:ascii="Arial" w:hAnsi="Arial" w:cs="Arial"/>
          <w:bCs/>
        </w:rPr>
        <w:t xml:space="preserve"> </w:t>
      </w:r>
      <w:r w:rsidR="00075167" w:rsidRPr="00573936">
        <w:rPr>
          <w:rFonts w:ascii="Arial" w:hAnsi="Arial" w:cs="Arial"/>
          <w:bCs/>
        </w:rPr>
        <w:t xml:space="preserve"> </w:t>
      </w:r>
    </w:p>
    <w:p w14:paraId="1D72F85D" w14:textId="11E76B49" w:rsidR="00952F0A" w:rsidRDefault="00952F0A" w:rsidP="003B3580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Ceny obilnín vo svete prudko klesajú. </w:t>
      </w:r>
      <w:r w:rsidRPr="00952F0A">
        <w:rPr>
          <w:rFonts w:ascii="Arial" w:hAnsi="Arial" w:cs="Arial"/>
          <w:bCs/>
        </w:rPr>
        <w:t>V priebehu mesiaca sa cena pšenice prepadla o takmer 100 €/t</w:t>
      </w:r>
      <w:r>
        <w:rPr>
          <w:rFonts w:ascii="Arial" w:hAnsi="Arial" w:cs="Arial"/>
          <w:bCs/>
        </w:rPr>
        <w:t xml:space="preserve"> (viď graf: FOB cena pšenice v USD/t, modrá – EU </w:t>
      </w:r>
      <w:proofErr w:type="spellStart"/>
      <w:r>
        <w:rPr>
          <w:rFonts w:ascii="Arial" w:hAnsi="Arial" w:cs="Arial"/>
          <w:bCs/>
        </w:rPr>
        <w:t>Rouen</w:t>
      </w:r>
      <w:proofErr w:type="spellEnd"/>
      <w:r>
        <w:rPr>
          <w:rFonts w:ascii="Arial" w:hAnsi="Arial" w:cs="Arial"/>
          <w:bCs/>
        </w:rPr>
        <w:t xml:space="preserve"> (FR), červená – US Mexický záliv, zelená – Ukrajina, </w:t>
      </w:r>
      <w:proofErr w:type="spellStart"/>
      <w:r>
        <w:rPr>
          <w:rFonts w:ascii="Arial" w:hAnsi="Arial" w:cs="Arial"/>
          <w:bCs/>
        </w:rPr>
        <w:t>potrav</w:t>
      </w:r>
      <w:proofErr w:type="spellEnd"/>
      <w:r>
        <w:rPr>
          <w:rFonts w:ascii="Arial" w:hAnsi="Arial" w:cs="Arial"/>
          <w:bCs/>
        </w:rPr>
        <w:t>. zdroj: EK).</w:t>
      </w:r>
    </w:p>
    <w:p w14:paraId="715B561D" w14:textId="1BFA0B00" w:rsidR="00952F0A" w:rsidRPr="00952F0A" w:rsidRDefault="00952F0A" w:rsidP="003B3580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6284B998" wp14:editId="6469065A">
            <wp:extent cx="5759450" cy="3196590"/>
            <wp:effectExtent l="0" t="0" r="0" b="381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ok 2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FADA6" w14:textId="489298A0" w:rsidR="00A95992" w:rsidRDefault="00952F0A" w:rsidP="003B3580">
      <w:pPr>
        <w:spacing w:after="60"/>
        <w:jc w:val="both"/>
        <w:rPr>
          <w:rFonts w:ascii="Arial" w:hAnsi="Arial" w:cs="Arial"/>
          <w:bCs/>
        </w:rPr>
      </w:pPr>
      <w:r w:rsidRPr="00952F0A">
        <w:rPr>
          <w:rFonts w:ascii="Arial" w:hAnsi="Arial" w:cs="Arial"/>
          <w:bCs/>
        </w:rPr>
        <w:t xml:space="preserve"> </w:t>
      </w:r>
    </w:p>
    <w:p w14:paraId="554656AC" w14:textId="77777777" w:rsidR="004A7BDB" w:rsidRDefault="004A7BDB" w:rsidP="004A7BDB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>
        <w:rPr>
          <w:rFonts w:ascii="Arial" w:hAnsi="Arial" w:cs="Arial"/>
        </w:rPr>
        <w:t xml:space="preserve"> (FOB) k 22.6. 2022:</w:t>
      </w:r>
    </w:p>
    <w:p w14:paraId="0677F76E" w14:textId="77777777" w:rsidR="004A7BDB" w:rsidRPr="007F5DFA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>
        <w:rPr>
          <w:rFonts w:ascii="Arial" w:hAnsi="Arial" w:cs="Arial"/>
        </w:rPr>
        <w:t>360,00</w:t>
      </w:r>
      <w:r w:rsidRPr="004628A1">
        <w:rPr>
          <w:rFonts w:ascii="Arial" w:hAnsi="Arial" w:cs="Arial"/>
        </w:rPr>
        <w:t xml:space="preserve"> €/t, </w:t>
      </w:r>
      <w:r>
        <w:rPr>
          <w:rFonts w:ascii="Arial" w:hAnsi="Arial" w:cs="Arial"/>
        </w:rPr>
        <w:t xml:space="preserve">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(1.tr.): 384,00 €/t;</w:t>
      </w:r>
    </w:p>
    <w:p w14:paraId="435BDC80" w14:textId="77777777" w:rsidR="004A7BDB" w:rsidRDefault="004A7BDB" w:rsidP="004A7BDB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>
        <w:rPr>
          <w:rFonts w:ascii="Arial" w:hAnsi="Arial" w:cs="Arial"/>
        </w:rPr>
        <w:t xml:space="preserve"> 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kŕmny: 337,00 €/t, Čierne more kŕmny: 356,00 €/t;</w:t>
      </w:r>
    </w:p>
    <w:p w14:paraId="3626F46A" w14:textId="77777777" w:rsidR="004A7BDB" w:rsidRPr="009D2EC4" w:rsidRDefault="004A7BDB" w:rsidP="004A7BDB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>
        <w:rPr>
          <w:rFonts w:ascii="Arial" w:hAnsi="Arial" w:cs="Arial"/>
        </w:rPr>
        <w:t xml:space="preserve"> US 3YC Mexický záliv: 330,00 €/t.</w:t>
      </w:r>
    </w:p>
    <w:p w14:paraId="6F5B70CF" w14:textId="5E3B794D" w:rsidR="00E9533A" w:rsidRDefault="007C2258" w:rsidP="00E9533A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Cena ropy siaha (k 13.6.2022) na hodnotu 128,44 USD/</w:t>
      </w:r>
      <w:proofErr w:type="spellStart"/>
      <w:r>
        <w:rPr>
          <w:rFonts w:ascii="Arial" w:hAnsi="Arial" w:cs="Arial"/>
          <w:bCs/>
        </w:rPr>
        <w:t>barrel</w:t>
      </w:r>
      <w:proofErr w:type="spellEnd"/>
      <w:r>
        <w:rPr>
          <w:rFonts w:ascii="Arial" w:hAnsi="Arial" w:cs="Arial"/>
          <w:bCs/>
        </w:rPr>
        <w:t xml:space="preserve"> a má stúpajúci trend. </w:t>
      </w:r>
      <w:r w:rsidR="009C0E11">
        <w:rPr>
          <w:rFonts w:ascii="Arial" w:hAnsi="Arial" w:cs="Arial"/>
          <w:bCs/>
        </w:rPr>
        <w:t xml:space="preserve">Na </w:t>
      </w:r>
      <w:r w:rsidR="00A915FF">
        <w:rPr>
          <w:rFonts w:ascii="Arial" w:hAnsi="Arial" w:cs="Arial"/>
          <w:bCs/>
        </w:rPr>
        <w:t xml:space="preserve">rastúce </w:t>
      </w:r>
      <w:r w:rsidR="009C0E11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eny </w:t>
      </w:r>
      <w:r w:rsidR="00A915FF">
        <w:rPr>
          <w:rFonts w:ascii="Arial" w:hAnsi="Arial" w:cs="Arial"/>
          <w:bCs/>
        </w:rPr>
        <w:t xml:space="preserve">vstupov a najmä </w:t>
      </w:r>
      <w:r>
        <w:rPr>
          <w:rFonts w:ascii="Arial" w:hAnsi="Arial" w:cs="Arial"/>
          <w:bCs/>
        </w:rPr>
        <w:t>priemyselných hnojív</w:t>
      </w:r>
      <w:r w:rsidR="00704603">
        <w:rPr>
          <w:rFonts w:ascii="Arial" w:hAnsi="Arial" w:cs="Arial"/>
          <w:bCs/>
        </w:rPr>
        <w:t xml:space="preserve"> </w:t>
      </w:r>
      <w:r w:rsidR="009C0E11">
        <w:rPr>
          <w:rFonts w:ascii="Arial" w:hAnsi="Arial" w:cs="Arial"/>
          <w:bCs/>
        </w:rPr>
        <w:t>má vplyv aj obmedzený dovoz z Ruska a Bieloruska, pretože do 10.júla je zakázaná spolupráca s ruskými spoločnosťami dodávajúcimi hnojivá do EÚ.</w:t>
      </w:r>
      <w:r w:rsidR="00E9533A" w:rsidRPr="00E9533A">
        <w:rPr>
          <w:rFonts w:ascii="Arial" w:hAnsi="Arial" w:cs="Arial"/>
        </w:rPr>
        <w:t xml:space="preserve"> </w:t>
      </w:r>
      <w:r w:rsidR="00ED180D">
        <w:rPr>
          <w:rFonts w:ascii="Arial" w:hAnsi="Arial" w:cs="Arial"/>
        </w:rPr>
        <w:t xml:space="preserve">Začína sa prejavovať nedostatok dostupných hnojív, chémie a osív, ale tiež panika </w:t>
      </w:r>
      <w:r w:rsidR="00A915FF">
        <w:rPr>
          <w:rFonts w:ascii="Arial" w:hAnsi="Arial" w:cs="Arial"/>
        </w:rPr>
        <w:t xml:space="preserve">producentov </w:t>
      </w:r>
      <w:r w:rsidR="00ED180D">
        <w:rPr>
          <w:rFonts w:ascii="Arial" w:hAnsi="Arial" w:cs="Arial"/>
        </w:rPr>
        <w:t>kvôli klesajúcemu dopytu po zrninách, čo spôsobuje aj zvýšená ponuka.</w:t>
      </w:r>
    </w:p>
    <w:p w14:paraId="3256786D" w14:textId="21F88907" w:rsidR="00E9533A" w:rsidRDefault="00E9533A" w:rsidP="00E9533A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Dá sa očakávať výrazný pád cien, ktorý môže spustiť aj fakt, že ukrajinské obilie sa preváža cez štáty EÚ v čase žatvy. </w:t>
      </w:r>
      <w:r w:rsidR="001216E0">
        <w:rPr>
          <w:rFonts w:ascii="Arial" w:hAnsi="Arial" w:cs="Arial"/>
        </w:rPr>
        <w:t xml:space="preserve">Podrobnejší vývoj cien poskytuje Európska Komisia na </w:t>
      </w:r>
      <w:hyperlink r:id="rId8" w:history="1">
        <w:r w:rsidR="001216E0" w:rsidRPr="001216E0">
          <w:rPr>
            <w:rStyle w:val="Hypertextovprepojenie"/>
            <w:rFonts w:ascii="Arial" w:hAnsi="Arial" w:cs="Arial"/>
          </w:rPr>
          <w:t>svojich stránkach</w:t>
        </w:r>
      </w:hyperlink>
      <w:r w:rsidR="001216E0">
        <w:rPr>
          <w:rFonts w:ascii="Arial" w:hAnsi="Arial" w:cs="Arial"/>
        </w:rPr>
        <w:t xml:space="preserve">. </w:t>
      </w:r>
      <w:r>
        <w:rPr>
          <w:rFonts w:ascii="Arial" w:hAnsi="Arial" w:cs="Arial"/>
          <w:bCs/>
        </w:rPr>
        <w:t>Medziročná úroveň inflácie už prekročila úroveň 10-12%, čo má tiež negatívne dopady na ceny komodít.</w:t>
      </w:r>
    </w:p>
    <w:p w14:paraId="7E6BCF55" w14:textId="229CEF31" w:rsidR="00E9533A" w:rsidRPr="00952F0A" w:rsidRDefault="00E9533A" w:rsidP="00E9533A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Od júla 2022 p</w:t>
      </w:r>
      <w:r>
        <w:rPr>
          <w:rFonts w:ascii="Arial" w:hAnsi="Arial" w:cs="Arial"/>
        </w:rPr>
        <w:t>ribudne nová informačná povinnosť pre</w:t>
      </w:r>
      <w:r>
        <w:rPr>
          <w:rFonts w:ascii="Arial" w:hAnsi="Arial" w:cs="Arial"/>
        </w:rPr>
        <w:t xml:space="preserve"> slovenské</w:t>
      </w:r>
      <w:r>
        <w:rPr>
          <w:rFonts w:ascii="Arial" w:hAnsi="Arial" w:cs="Arial"/>
        </w:rPr>
        <w:t xml:space="preserve"> subjekty vyvážajúce 380t (±2%) pšenice a kukurice zo Slovenska, zákon sa presadil v NR SR bez diskusie s odbornou verejnosťou. </w:t>
      </w:r>
    </w:p>
    <w:bookmarkEnd w:id="0"/>
    <w:p w14:paraId="63242B14" w14:textId="77777777" w:rsidR="007E1F1E" w:rsidRDefault="007E1F1E" w:rsidP="0006328F">
      <w:pPr>
        <w:spacing w:after="120"/>
        <w:jc w:val="both"/>
        <w:rPr>
          <w:rFonts w:ascii="Arial" w:hAnsi="Arial" w:cs="Arial"/>
        </w:rPr>
      </w:pPr>
    </w:p>
    <w:p w14:paraId="37BB5D0A" w14:textId="5E6F6C14" w:rsidR="000839E8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F27BAD">
        <w:rPr>
          <w:rFonts w:ascii="Arial" w:hAnsi="Arial" w:cs="Arial"/>
        </w:rPr>
        <w:t>,</w:t>
      </w:r>
      <w:r w:rsidR="003B3580">
        <w:rPr>
          <w:rFonts w:ascii="Arial" w:hAnsi="Arial" w:cs="Arial"/>
        </w:rPr>
        <w:t xml:space="preserve"> COPA/COGECA,</w:t>
      </w:r>
      <w:r w:rsidR="00783720">
        <w:rPr>
          <w:rFonts w:ascii="Arial" w:hAnsi="Arial" w:cs="Arial"/>
        </w:rPr>
        <w:t xml:space="preserve"> </w:t>
      </w:r>
      <w:r w:rsidR="00BE1975">
        <w:rPr>
          <w:rFonts w:ascii="Arial" w:hAnsi="Arial" w:cs="Arial"/>
        </w:rPr>
        <w:t>portály búrz</w:t>
      </w:r>
      <w:r w:rsidR="001E28E3">
        <w:rPr>
          <w:rFonts w:ascii="Arial" w:hAnsi="Arial" w:cs="Arial"/>
        </w:rPr>
        <w:t>.</w:t>
      </w:r>
    </w:p>
    <w:p w14:paraId="05120AE4" w14:textId="77777777"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9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19BF" w14:textId="77777777" w:rsidR="0066193F" w:rsidRDefault="0066193F" w:rsidP="00D467AA">
      <w:r>
        <w:separator/>
      </w:r>
    </w:p>
  </w:endnote>
  <w:endnote w:type="continuationSeparator" w:id="0">
    <w:p w14:paraId="350985CF" w14:textId="77777777" w:rsidR="0066193F" w:rsidRDefault="0066193F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2787727"/>
      <w:docPartObj>
        <w:docPartGallery w:val="Page Numbers (Bottom of Page)"/>
        <w:docPartUnique/>
      </w:docPartObj>
    </w:sdtPr>
    <w:sdtEndPr/>
    <w:sdtContent>
      <w:p w14:paraId="4563FA85" w14:textId="77777777"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A79">
          <w:rPr>
            <w:noProof/>
          </w:rPr>
          <w:t>2</w:t>
        </w:r>
        <w:r>
          <w:fldChar w:fldCharType="end"/>
        </w:r>
      </w:p>
    </w:sdtContent>
  </w:sdt>
  <w:p w14:paraId="278EA206" w14:textId="77777777"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4A63" w14:textId="77777777" w:rsidR="0066193F" w:rsidRDefault="0066193F" w:rsidP="00D467AA">
      <w:r>
        <w:separator/>
      </w:r>
    </w:p>
  </w:footnote>
  <w:footnote w:type="continuationSeparator" w:id="0">
    <w:p w14:paraId="77B6247D" w14:textId="77777777" w:rsidR="0066193F" w:rsidRDefault="0066193F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DE8"/>
    <w:multiLevelType w:val="hybridMultilevel"/>
    <w:tmpl w:val="A8B23E48"/>
    <w:lvl w:ilvl="0" w:tplc="3AF0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319921">
    <w:abstractNumId w:val="1"/>
  </w:num>
  <w:num w:numId="2" w16cid:durableId="477261261">
    <w:abstractNumId w:val="2"/>
  </w:num>
  <w:num w:numId="3" w16cid:durableId="1482312537">
    <w:abstractNumId w:val="5"/>
  </w:num>
  <w:num w:numId="4" w16cid:durableId="679428525">
    <w:abstractNumId w:val="4"/>
  </w:num>
  <w:num w:numId="5" w16cid:durableId="2060740917">
    <w:abstractNumId w:val="3"/>
  </w:num>
  <w:num w:numId="6" w16cid:durableId="167040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3A"/>
    <w:rsid w:val="00001D57"/>
    <w:rsid w:val="00001EFD"/>
    <w:rsid w:val="00002E8B"/>
    <w:rsid w:val="00004786"/>
    <w:rsid w:val="00005861"/>
    <w:rsid w:val="000060FC"/>
    <w:rsid w:val="000062D3"/>
    <w:rsid w:val="00006965"/>
    <w:rsid w:val="000071CE"/>
    <w:rsid w:val="00011090"/>
    <w:rsid w:val="00014658"/>
    <w:rsid w:val="00020D2D"/>
    <w:rsid w:val="00021E49"/>
    <w:rsid w:val="00022911"/>
    <w:rsid w:val="00022FBB"/>
    <w:rsid w:val="00023055"/>
    <w:rsid w:val="000232EA"/>
    <w:rsid w:val="0002423E"/>
    <w:rsid w:val="000248C4"/>
    <w:rsid w:val="0002594C"/>
    <w:rsid w:val="000302EA"/>
    <w:rsid w:val="00032B05"/>
    <w:rsid w:val="0003321D"/>
    <w:rsid w:val="00033B3C"/>
    <w:rsid w:val="00033FBA"/>
    <w:rsid w:val="00034175"/>
    <w:rsid w:val="00034611"/>
    <w:rsid w:val="000350AE"/>
    <w:rsid w:val="000365F0"/>
    <w:rsid w:val="00037465"/>
    <w:rsid w:val="00037606"/>
    <w:rsid w:val="0003794F"/>
    <w:rsid w:val="000402DA"/>
    <w:rsid w:val="00040C0C"/>
    <w:rsid w:val="00042A83"/>
    <w:rsid w:val="000451AA"/>
    <w:rsid w:val="00046341"/>
    <w:rsid w:val="00046A98"/>
    <w:rsid w:val="000507F2"/>
    <w:rsid w:val="00051D36"/>
    <w:rsid w:val="00052C87"/>
    <w:rsid w:val="00053EC4"/>
    <w:rsid w:val="00055BDB"/>
    <w:rsid w:val="00057273"/>
    <w:rsid w:val="00060B73"/>
    <w:rsid w:val="00061115"/>
    <w:rsid w:val="00061C8E"/>
    <w:rsid w:val="00061CC7"/>
    <w:rsid w:val="0006328F"/>
    <w:rsid w:val="00063A56"/>
    <w:rsid w:val="0006499C"/>
    <w:rsid w:val="00064F2E"/>
    <w:rsid w:val="0006639C"/>
    <w:rsid w:val="00071782"/>
    <w:rsid w:val="00072474"/>
    <w:rsid w:val="00072A7C"/>
    <w:rsid w:val="00075167"/>
    <w:rsid w:val="0007636C"/>
    <w:rsid w:val="00076390"/>
    <w:rsid w:val="00076767"/>
    <w:rsid w:val="00076832"/>
    <w:rsid w:val="0007777D"/>
    <w:rsid w:val="00082759"/>
    <w:rsid w:val="00083246"/>
    <w:rsid w:val="000839E8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A21"/>
    <w:rsid w:val="00096EE2"/>
    <w:rsid w:val="00096F11"/>
    <w:rsid w:val="000976DA"/>
    <w:rsid w:val="00097A25"/>
    <w:rsid w:val="00097D55"/>
    <w:rsid w:val="000A081D"/>
    <w:rsid w:val="000A15E1"/>
    <w:rsid w:val="000A388B"/>
    <w:rsid w:val="000A4B35"/>
    <w:rsid w:val="000A5028"/>
    <w:rsid w:val="000A5B27"/>
    <w:rsid w:val="000A655D"/>
    <w:rsid w:val="000A6EE9"/>
    <w:rsid w:val="000B01F2"/>
    <w:rsid w:val="000B1D8D"/>
    <w:rsid w:val="000B2352"/>
    <w:rsid w:val="000B2493"/>
    <w:rsid w:val="000B3105"/>
    <w:rsid w:val="000B3537"/>
    <w:rsid w:val="000B4B35"/>
    <w:rsid w:val="000B4B93"/>
    <w:rsid w:val="000B537B"/>
    <w:rsid w:val="000B577B"/>
    <w:rsid w:val="000B5C7C"/>
    <w:rsid w:val="000B6133"/>
    <w:rsid w:val="000C27EE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0098"/>
    <w:rsid w:val="000D193A"/>
    <w:rsid w:val="000D1E7B"/>
    <w:rsid w:val="000D252C"/>
    <w:rsid w:val="000D2915"/>
    <w:rsid w:val="000D3807"/>
    <w:rsid w:val="000D3906"/>
    <w:rsid w:val="000D3A30"/>
    <w:rsid w:val="000D48CE"/>
    <w:rsid w:val="000D4C65"/>
    <w:rsid w:val="000D4E43"/>
    <w:rsid w:val="000D7508"/>
    <w:rsid w:val="000D7895"/>
    <w:rsid w:val="000D79AE"/>
    <w:rsid w:val="000E0728"/>
    <w:rsid w:val="000E117C"/>
    <w:rsid w:val="000E273B"/>
    <w:rsid w:val="000E37BD"/>
    <w:rsid w:val="000E40D1"/>
    <w:rsid w:val="000E53EF"/>
    <w:rsid w:val="000E69F8"/>
    <w:rsid w:val="000E6ABC"/>
    <w:rsid w:val="000E6BE2"/>
    <w:rsid w:val="000E6DE0"/>
    <w:rsid w:val="000E70DE"/>
    <w:rsid w:val="000E74D5"/>
    <w:rsid w:val="000F15B0"/>
    <w:rsid w:val="000F316C"/>
    <w:rsid w:val="000F3761"/>
    <w:rsid w:val="000F42CF"/>
    <w:rsid w:val="000F5321"/>
    <w:rsid w:val="000F63BE"/>
    <w:rsid w:val="000F67AE"/>
    <w:rsid w:val="000F7746"/>
    <w:rsid w:val="000F7AD2"/>
    <w:rsid w:val="001000FF"/>
    <w:rsid w:val="001003E4"/>
    <w:rsid w:val="001015DD"/>
    <w:rsid w:val="00101712"/>
    <w:rsid w:val="00101E27"/>
    <w:rsid w:val="00101F90"/>
    <w:rsid w:val="00104D60"/>
    <w:rsid w:val="0010567F"/>
    <w:rsid w:val="001069F3"/>
    <w:rsid w:val="00106DCB"/>
    <w:rsid w:val="001070BB"/>
    <w:rsid w:val="001102AD"/>
    <w:rsid w:val="001109A9"/>
    <w:rsid w:val="00110A3A"/>
    <w:rsid w:val="001122AB"/>
    <w:rsid w:val="00112346"/>
    <w:rsid w:val="00112539"/>
    <w:rsid w:val="001128FD"/>
    <w:rsid w:val="0011305F"/>
    <w:rsid w:val="00114A3E"/>
    <w:rsid w:val="00114BA0"/>
    <w:rsid w:val="00120A00"/>
    <w:rsid w:val="001216E0"/>
    <w:rsid w:val="00121C69"/>
    <w:rsid w:val="00123340"/>
    <w:rsid w:val="001235AA"/>
    <w:rsid w:val="001254E8"/>
    <w:rsid w:val="0012620B"/>
    <w:rsid w:val="00126CDC"/>
    <w:rsid w:val="00127F1C"/>
    <w:rsid w:val="00131ABE"/>
    <w:rsid w:val="00131ED6"/>
    <w:rsid w:val="00131F01"/>
    <w:rsid w:val="0013210C"/>
    <w:rsid w:val="00133CC7"/>
    <w:rsid w:val="00133D3E"/>
    <w:rsid w:val="00134023"/>
    <w:rsid w:val="001358F8"/>
    <w:rsid w:val="00136C25"/>
    <w:rsid w:val="00141D5B"/>
    <w:rsid w:val="00143781"/>
    <w:rsid w:val="00143A84"/>
    <w:rsid w:val="00145786"/>
    <w:rsid w:val="001471E8"/>
    <w:rsid w:val="00147881"/>
    <w:rsid w:val="00147EB6"/>
    <w:rsid w:val="001506C5"/>
    <w:rsid w:val="001517BD"/>
    <w:rsid w:val="00151D0D"/>
    <w:rsid w:val="00152552"/>
    <w:rsid w:val="001528A5"/>
    <w:rsid w:val="001532E4"/>
    <w:rsid w:val="0015357E"/>
    <w:rsid w:val="00153BD8"/>
    <w:rsid w:val="001545C2"/>
    <w:rsid w:val="00154771"/>
    <w:rsid w:val="00154D84"/>
    <w:rsid w:val="0015564A"/>
    <w:rsid w:val="0015631B"/>
    <w:rsid w:val="001569CD"/>
    <w:rsid w:val="001579E9"/>
    <w:rsid w:val="00161FA2"/>
    <w:rsid w:val="001652D1"/>
    <w:rsid w:val="0016575E"/>
    <w:rsid w:val="00166A20"/>
    <w:rsid w:val="001672F9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338D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4D4F"/>
    <w:rsid w:val="0019722F"/>
    <w:rsid w:val="001977DE"/>
    <w:rsid w:val="001A0417"/>
    <w:rsid w:val="001A3E51"/>
    <w:rsid w:val="001A454F"/>
    <w:rsid w:val="001A5305"/>
    <w:rsid w:val="001A593D"/>
    <w:rsid w:val="001A6963"/>
    <w:rsid w:val="001A6B75"/>
    <w:rsid w:val="001A732F"/>
    <w:rsid w:val="001B0707"/>
    <w:rsid w:val="001B0928"/>
    <w:rsid w:val="001B37FA"/>
    <w:rsid w:val="001B39CF"/>
    <w:rsid w:val="001B4125"/>
    <w:rsid w:val="001B4AC3"/>
    <w:rsid w:val="001B59CA"/>
    <w:rsid w:val="001B78D7"/>
    <w:rsid w:val="001B793B"/>
    <w:rsid w:val="001B7D75"/>
    <w:rsid w:val="001C0798"/>
    <w:rsid w:val="001C2CEE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169E"/>
    <w:rsid w:val="001E28E3"/>
    <w:rsid w:val="001E2B2D"/>
    <w:rsid w:val="001E311C"/>
    <w:rsid w:val="001E3480"/>
    <w:rsid w:val="001E5C10"/>
    <w:rsid w:val="001E6DF9"/>
    <w:rsid w:val="001F037F"/>
    <w:rsid w:val="001F0F32"/>
    <w:rsid w:val="001F11D2"/>
    <w:rsid w:val="001F1CD0"/>
    <w:rsid w:val="001F1F4B"/>
    <w:rsid w:val="001F214D"/>
    <w:rsid w:val="001F28C4"/>
    <w:rsid w:val="001F54BD"/>
    <w:rsid w:val="001F582B"/>
    <w:rsid w:val="0020088E"/>
    <w:rsid w:val="00200CD2"/>
    <w:rsid w:val="00201886"/>
    <w:rsid w:val="00203262"/>
    <w:rsid w:val="0020447E"/>
    <w:rsid w:val="00205221"/>
    <w:rsid w:val="002052E8"/>
    <w:rsid w:val="002061B6"/>
    <w:rsid w:val="00206AE1"/>
    <w:rsid w:val="00206E89"/>
    <w:rsid w:val="00207BA6"/>
    <w:rsid w:val="0021001F"/>
    <w:rsid w:val="0021004C"/>
    <w:rsid w:val="00210380"/>
    <w:rsid w:val="002109A0"/>
    <w:rsid w:val="00211772"/>
    <w:rsid w:val="002126E4"/>
    <w:rsid w:val="00212AD7"/>
    <w:rsid w:val="002147BA"/>
    <w:rsid w:val="0021539B"/>
    <w:rsid w:val="00216401"/>
    <w:rsid w:val="002171A6"/>
    <w:rsid w:val="00217CF6"/>
    <w:rsid w:val="00220016"/>
    <w:rsid w:val="00220379"/>
    <w:rsid w:val="00220515"/>
    <w:rsid w:val="00221648"/>
    <w:rsid w:val="00222067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39A5"/>
    <w:rsid w:val="002443A5"/>
    <w:rsid w:val="0024452B"/>
    <w:rsid w:val="002447AB"/>
    <w:rsid w:val="00244DA0"/>
    <w:rsid w:val="00244FD9"/>
    <w:rsid w:val="00245147"/>
    <w:rsid w:val="0024564E"/>
    <w:rsid w:val="00245EB6"/>
    <w:rsid w:val="00246914"/>
    <w:rsid w:val="00246ABD"/>
    <w:rsid w:val="00250776"/>
    <w:rsid w:val="002527CD"/>
    <w:rsid w:val="00253257"/>
    <w:rsid w:val="002555B6"/>
    <w:rsid w:val="00257490"/>
    <w:rsid w:val="00257A98"/>
    <w:rsid w:val="00257BC4"/>
    <w:rsid w:val="00261EE6"/>
    <w:rsid w:val="002626FC"/>
    <w:rsid w:val="002629A5"/>
    <w:rsid w:val="00262E19"/>
    <w:rsid w:val="0026352F"/>
    <w:rsid w:val="00263A9A"/>
    <w:rsid w:val="0026404F"/>
    <w:rsid w:val="00271972"/>
    <w:rsid w:val="00273881"/>
    <w:rsid w:val="0027389D"/>
    <w:rsid w:val="002740CF"/>
    <w:rsid w:val="00274905"/>
    <w:rsid w:val="00274DF8"/>
    <w:rsid w:val="00280C1A"/>
    <w:rsid w:val="0028251B"/>
    <w:rsid w:val="00282DD1"/>
    <w:rsid w:val="0028495D"/>
    <w:rsid w:val="00285623"/>
    <w:rsid w:val="00287E1C"/>
    <w:rsid w:val="00290206"/>
    <w:rsid w:val="00290739"/>
    <w:rsid w:val="00291231"/>
    <w:rsid w:val="002929B6"/>
    <w:rsid w:val="00293181"/>
    <w:rsid w:val="00294649"/>
    <w:rsid w:val="002958A7"/>
    <w:rsid w:val="002A044F"/>
    <w:rsid w:val="002A1C88"/>
    <w:rsid w:val="002A290A"/>
    <w:rsid w:val="002A48BF"/>
    <w:rsid w:val="002A6624"/>
    <w:rsid w:val="002A77B3"/>
    <w:rsid w:val="002B1217"/>
    <w:rsid w:val="002B16DC"/>
    <w:rsid w:val="002B3A00"/>
    <w:rsid w:val="002B46D9"/>
    <w:rsid w:val="002B50F8"/>
    <w:rsid w:val="002B511F"/>
    <w:rsid w:val="002B66F6"/>
    <w:rsid w:val="002B71D7"/>
    <w:rsid w:val="002B7BA0"/>
    <w:rsid w:val="002C0561"/>
    <w:rsid w:val="002C2EC5"/>
    <w:rsid w:val="002C3296"/>
    <w:rsid w:val="002C4D2A"/>
    <w:rsid w:val="002C4E21"/>
    <w:rsid w:val="002C576B"/>
    <w:rsid w:val="002C6657"/>
    <w:rsid w:val="002C6F30"/>
    <w:rsid w:val="002D177C"/>
    <w:rsid w:val="002D25A6"/>
    <w:rsid w:val="002D3558"/>
    <w:rsid w:val="002D36DF"/>
    <w:rsid w:val="002D40D5"/>
    <w:rsid w:val="002D51EA"/>
    <w:rsid w:val="002D6004"/>
    <w:rsid w:val="002D62F7"/>
    <w:rsid w:val="002D655B"/>
    <w:rsid w:val="002D7199"/>
    <w:rsid w:val="002D7341"/>
    <w:rsid w:val="002D7C3F"/>
    <w:rsid w:val="002E061D"/>
    <w:rsid w:val="002E0C4F"/>
    <w:rsid w:val="002E0CE2"/>
    <w:rsid w:val="002E1160"/>
    <w:rsid w:val="002E11FF"/>
    <w:rsid w:val="002E27A3"/>
    <w:rsid w:val="002E46C1"/>
    <w:rsid w:val="002E6282"/>
    <w:rsid w:val="002E658B"/>
    <w:rsid w:val="002E7045"/>
    <w:rsid w:val="002F09C5"/>
    <w:rsid w:val="002F0D48"/>
    <w:rsid w:val="002F1131"/>
    <w:rsid w:val="002F1D80"/>
    <w:rsid w:val="002F2529"/>
    <w:rsid w:val="002F37E8"/>
    <w:rsid w:val="002F3D6B"/>
    <w:rsid w:val="002F4CF0"/>
    <w:rsid w:val="002F61F0"/>
    <w:rsid w:val="002F68D8"/>
    <w:rsid w:val="002F6A04"/>
    <w:rsid w:val="00300ADB"/>
    <w:rsid w:val="00301828"/>
    <w:rsid w:val="00302F3D"/>
    <w:rsid w:val="003047F6"/>
    <w:rsid w:val="00304DB0"/>
    <w:rsid w:val="00304FE8"/>
    <w:rsid w:val="00305600"/>
    <w:rsid w:val="00306383"/>
    <w:rsid w:val="003067A0"/>
    <w:rsid w:val="00307AB0"/>
    <w:rsid w:val="0031005C"/>
    <w:rsid w:val="00310C9D"/>
    <w:rsid w:val="0031110D"/>
    <w:rsid w:val="003125E6"/>
    <w:rsid w:val="0031479A"/>
    <w:rsid w:val="00315253"/>
    <w:rsid w:val="0031580B"/>
    <w:rsid w:val="003200D1"/>
    <w:rsid w:val="00321B77"/>
    <w:rsid w:val="00325BD5"/>
    <w:rsid w:val="00326AD6"/>
    <w:rsid w:val="00331489"/>
    <w:rsid w:val="00331E1C"/>
    <w:rsid w:val="00332011"/>
    <w:rsid w:val="003332B7"/>
    <w:rsid w:val="0033363F"/>
    <w:rsid w:val="0033430A"/>
    <w:rsid w:val="003346FF"/>
    <w:rsid w:val="00334EF4"/>
    <w:rsid w:val="00336489"/>
    <w:rsid w:val="00337C87"/>
    <w:rsid w:val="00342BBA"/>
    <w:rsid w:val="00343856"/>
    <w:rsid w:val="00343D1E"/>
    <w:rsid w:val="00345E20"/>
    <w:rsid w:val="00347204"/>
    <w:rsid w:val="00347529"/>
    <w:rsid w:val="00347D37"/>
    <w:rsid w:val="00350B47"/>
    <w:rsid w:val="00350B63"/>
    <w:rsid w:val="0035169F"/>
    <w:rsid w:val="00351D0F"/>
    <w:rsid w:val="0035254E"/>
    <w:rsid w:val="003529E1"/>
    <w:rsid w:val="00352F93"/>
    <w:rsid w:val="00353550"/>
    <w:rsid w:val="00353E30"/>
    <w:rsid w:val="00354303"/>
    <w:rsid w:val="00354C07"/>
    <w:rsid w:val="00354CDF"/>
    <w:rsid w:val="003558C4"/>
    <w:rsid w:val="00355CC6"/>
    <w:rsid w:val="00355D8C"/>
    <w:rsid w:val="00356F1D"/>
    <w:rsid w:val="003577D4"/>
    <w:rsid w:val="00361EF8"/>
    <w:rsid w:val="003626D2"/>
    <w:rsid w:val="0036271F"/>
    <w:rsid w:val="00364456"/>
    <w:rsid w:val="0036652F"/>
    <w:rsid w:val="00367075"/>
    <w:rsid w:val="00367E59"/>
    <w:rsid w:val="00370F74"/>
    <w:rsid w:val="003733B7"/>
    <w:rsid w:val="003746BB"/>
    <w:rsid w:val="0037498E"/>
    <w:rsid w:val="0037613C"/>
    <w:rsid w:val="0037664B"/>
    <w:rsid w:val="00380028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B9D"/>
    <w:rsid w:val="00383DFC"/>
    <w:rsid w:val="00387086"/>
    <w:rsid w:val="00387506"/>
    <w:rsid w:val="00391616"/>
    <w:rsid w:val="00393383"/>
    <w:rsid w:val="003943AA"/>
    <w:rsid w:val="003956C8"/>
    <w:rsid w:val="003965A8"/>
    <w:rsid w:val="00396E75"/>
    <w:rsid w:val="003971B6"/>
    <w:rsid w:val="00397BCB"/>
    <w:rsid w:val="003A09DA"/>
    <w:rsid w:val="003A0D69"/>
    <w:rsid w:val="003A3CFE"/>
    <w:rsid w:val="003A4365"/>
    <w:rsid w:val="003A51AD"/>
    <w:rsid w:val="003A557B"/>
    <w:rsid w:val="003A701E"/>
    <w:rsid w:val="003A78C2"/>
    <w:rsid w:val="003B072B"/>
    <w:rsid w:val="003B0C85"/>
    <w:rsid w:val="003B1FAF"/>
    <w:rsid w:val="003B2CCB"/>
    <w:rsid w:val="003B34ED"/>
    <w:rsid w:val="003B3580"/>
    <w:rsid w:val="003B4EC4"/>
    <w:rsid w:val="003B61A0"/>
    <w:rsid w:val="003B7DFF"/>
    <w:rsid w:val="003C0FF5"/>
    <w:rsid w:val="003C17F7"/>
    <w:rsid w:val="003C3366"/>
    <w:rsid w:val="003D0532"/>
    <w:rsid w:val="003D12DF"/>
    <w:rsid w:val="003D3480"/>
    <w:rsid w:val="003D371A"/>
    <w:rsid w:val="003D380C"/>
    <w:rsid w:val="003D50FD"/>
    <w:rsid w:val="003D518A"/>
    <w:rsid w:val="003D62BF"/>
    <w:rsid w:val="003D6CB6"/>
    <w:rsid w:val="003D7DAC"/>
    <w:rsid w:val="003D7F04"/>
    <w:rsid w:val="003E1404"/>
    <w:rsid w:val="003E2279"/>
    <w:rsid w:val="003E26F9"/>
    <w:rsid w:val="003E6F56"/>
    <w:rsid w:val="003F0102"/>
    <w:rsid w:val="003F083F"/>
    <w:rsid w:val="003F0B82"/>
    <w:rsid w:val="003F113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675"/>
    <w:rsid w:val="0040693B"/>
    <w:rsid w:val="004073A8"/>
    <w:rsid w:val="004112BB"/>
    <w:rsid w:val="00411CAC"/>
    <w:rsid w:val="0041388B"/>
    <w:rsid w:val="00413A75"/>
    <w:rsid w:val="004166E6"/>
    <w:rsid w:val="00422CCD"/>
    <w:rsid w:val="00423FB5"/>
    <w:rsid w:val="0042694F"/>
    <w:rsid w:val="00434862"/>
    <w:rsid w:val="0043488D"/>
    <w:rsid w:val="00434A1A"/>
    <w:rsid w:val="00434E3F"/>
    <w:rsid w:val="0043570D"/>
    <w:rsid w:val="00435727"/>
    <w:rsid w:val="0044287A"/>
    <w:rsid w:val="00445644"/>
    <w:rsid w:val="00446FC3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330E"/>
    <w:rsid w:val="00463739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3101"/>
    <w:rsid w:val="004878ED"/>
    <w:rsid w:val="00491B08"/>
    <w:rsid w:val="004923FE"/>
    <w:rsid w:val="00492475"/>
    <w:rsid w:val="00492959"/>
    <w:rsid w:val="00492A71"/>
    <w:rsid w:val="00492CDB"/>
    <w:rsid w:val="00494584"/>
    <w:rsid w:val="00495283"/>
    <w:rsid w:val="00496A41"/>
    <w:rsid w:val="00496BC5"/>
    <w:rsid w:val="00496C62"/>
    <w:rsid w:val="004A1712"/>
    <w:rsid w:val="004A325F"/>
    <w:rsid w:val="004A4CF7"/>
    <w:rsid w:val="004A674B"/>
    <w:rsid w:val="004A7BDB"/>
    <w:rsid w:val="004A7CD4"/>
    <w:rsid w:val="004B15ED"/>
    <w:rsid w:val="004B3372"/>
    <w:rsid w:val="004B3511"/>
    <w:rsid w:val="004B3519"/>
    <w:rsid w:val="004B3949"/>
    <w:rsid w:val="004B428A"/>
    <w:rsid w:val="004B4C05"/>
    <w:rsid w:val="004B55F3"/>
    <w:rsid w:val="004B5EAC"/>
    <w:rsid w:val="004B672C"/>
    <w:rsid w:val="004B67F0"/>
    <w:rsid w:val="004B69FB"/>
    <w:rsid w:val="004B7F28"/>
    <w:rsid w:val="004C0D70"/>
    <w:rsid w:val="004C1907"/>
    <w:rsid w:val="004C1C26"/>
    <w:rsid w:val="004C1F08"/>
    <w:rsid w:val="004C23C4"/>
    <w:rsid w:val="004C311A"/>
    <w:rsid w:val="004C4272"/>
    <w:rsid w:val="004C4D4C"/>
    <w:rsid w:val="004C56B5"/>
    <w:rsid w:val="004C5EB2"/>
    <w:rsid w:val="004C612A"/>
    <w:rsid w:val="004C667F"/>
    <w:rsid w:val="004C6A56"/>
    <w:rsid w:val="004C788E"/>
    <w:rsid w:val="004D1AEE"/>
    <w:rsid w:val="004D2040"/>
    <w:rsid w:val="004D2145"/>
    <w:rsid w:val="004D3AC9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E7FF0"/>
    <w:rsid w:val="004F136B"/>
    <w:rsid w:val="004F17AB"/>
    <w:rsid w:val="004F2D1C"/>
    <w:rsid w:val="004F3518"/>
    <w:rsid w:val="004F3687"/>
    <w:rsid w:val="004F3EA4"/>
    <w:rsid w:val="004F6E65"/>
    <w:rsid w:val="004F730D"/>
    <w:rsid w:val="005004DC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1E5A"/>
    <w:rsid w:val="00513985"/>
    <w:rsid w:val="0051502C"/>
    <w:rsid w:val="00516D0B"/>
    <w:rsid w:val="005204A1"/>
    <w:rsid w:val="00523EBB"/>
    <w:rsid w:val="005243D5"/>
    <w:rsid w:val="00526034"/>
    <w:rsid w:val="00526C45"/>
    <w:rsid w:val="00527A0E"/>
    <w:rsid w:val="00527F5B"/>
    <w:rsid w:val="00530D24"/>
    <w:rsid w:val="00531C2A"/>
    <w:rsid w:val="00531E16"/>
    <w:rsid w:val="0053247A"/>
    <w:rsid w:val="0053424B"/>
    <w:rsid w:val="00534512"/>
    <w:rsid w:val="00536162"/>
    <w:rsid w:val="0053778D"/>
    <w:rsid w:val="0053785E"/>
    <w:rsid w:val="005427D5"/>
    <w:rsid w:val="00542E18"/>
    <w:rsid w:val="00543629"/>
    <w:rsid w:val="00545241"/>
    <w:rsid w:val="00547F5E"/>
    <w:rsid w:val="0055007A"/>
    <w:rsid w:val="005506CD"/>
    <w:rsid w:val="0055133F"/>
    <w:rsid w:val="00551CF5"/>
    <w:rsid w:val="005520B1"/>
    <w:rsid w:val="00552177"/>
    <w:rsid w:val="005533D1"/>
    <w:rsid w:val="005535AB"/>
    <w:rsid w:val="005573E3"/>
    <w:rsid w:val="0055790F"/>
    <w:rsid w:val="005601A4"/>
    <w:rsid w:val="005602AB"/>
    <w:rsid w:val="00562A60"/>
    <w:rsid w:val="00563F45"/>
    <w:rsid w:val="00565AF2"/>
    <w:rsid w:val="00565FCD"/>
    <w:rsid w:val="00566090"/>
    <w:rsid w:val="0056672D"/>
    <w:rsid w:val="005671FA"/>
    <w:rsid w:val="00570938"/>
    <w:rsid w:val="0057156E"/>
    <w:rsid w:val="00571735"/>
    <w:rsid w:val="00572034"/>
    <w:rsid w:val="005736B8"/>
    <w:rsid w:val="00573936"/>
    <w:rsid w:val="005745D3"/>
    <w:rsid w:val="00574859"/>
    <w:rsid w:val="00574AC3"/>
    <w:rsid w:val="00575C43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85857"/>
    <w:rsid w:val="005909AD"/>
    <w:rsid w:val="0059109A"/>
    <w:rsid w:val="00591A15"/>
    <w:rsid w:val="00591D8E"/>
    <w:rsid w:val="0059214C"/>
    <w:rsid w:val="005921D0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2B9"/>
    <w:rsid w:val="005A5DF2"/>
    <w:rsid w:val="005A7C6F"/>
    <w:rsid w:val="005B0F37"/>
    <w:rsid w:val="005B189C"/>
    <w:rsid w:val="005B202B"/>
    <w:rsid w:val="005B2F3E"/>
    <w:rsid w:val="005B363A"/>
    <w:rsid w:val="005B3E7B"/>
    <w:rsid w:val="005B510A"/>
    <w:rsid w:val="005B7049"/>
    <w:rsid w:val="005B75BE"/>
    <w:rsid w:val="005B7C6A"/>
    <w:rsid w:val="005C01C2"/>
    <w:rsid w:val="005C1E5D"/>
    <w:rsid w:val="005C1E8A"/>
    <w:rsid w:val="005C3F92"/>
    <w:rsid w:val="005C4FCF"/>
    <w:rsid w:val="005C5947"/>
    <w:rsid w:val="005C6B18"/>
    <w:rsid w:val="005C6BEE"/>
    <w:rsid w:val="005C793B"/>
    <w:rsid w:val="005C7FA4"/>
    <w:rsid w:val="005D0ABB"/>
    <w:rsid w:val="005D333A"/>
    <w:rsid w:val="005D3FC2"/>
    <w:rsid w:val="005D437F"/>
    <w:rsid w:val="005D4CFD"/>
    <w:rsid w:val="005D67C3"/>
    <w:rsid w:val="005E0258"/>
    <w:rsid w:val="005E059F"/>
    <w:rsid w:val="005E15F9"/>
    <w:rsid w:val="005E1D88"/>
    <w:rsid w:val="005E1F91"/>
    <w:rsid w:val="005E24A6"/>
    <w:rsid w:val="005E4B00"/>
    <w:rsid w:val="005E578B"/>
    <w:rsid w:val="005E5C18"/>
    <w:rsid w:val="005F101D"/>
    <w:rsid w:val="005F1DCF"/>
    <w:rsid w:val="005F3034"/>
    <w:rsid w:val="005F3225"/>
    <w:rsid w:val="005F3801"/>
    <w:rsid w:val="005F517F"/>
    <w:rsid w:val="005F581C"/>
    <w:rsid w:val="005F5991"/>
    <w:rsid w:val="005F5B73"/>
    <w:rsid w:val="005F6680"/>
    <w:rsid w:val="005F7695"/>
    <w:rsid w:val="005F79D7"/>
    <w:rsid w:val="00600681"/>
    <w:rsid w:val="0060151D"/>
    <w:rsid w:val="0060306A"/>
    <w:rsid w:val="00603D36"/>
    <w:rsid w:val="00604175"/>
    <w:rsid w:val="00604F8D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B94"/>
    <w:rsid w:val="00612E13"/>
    <w:rsid w:val="0061388E"/>
    <w:rsid w:val="00613CDF"/>
    <w:rsid w:val="00613E48"/>
    <w:rsid w:val="006145DF"/>
    <w:rsid w:val="00615959"/>
    <w:rsid w:val="00615993"/>
    <w:rsid w:val="0061636E"/>
    <w:rsid w:val="00617884"/>
    <w:rsid w:val="006178D0"/>
    <w:rsid w:val="006207E6"/>
    <w:rsid w:val="00621A5C"/>
    <w:rsid w:val="00622D98"/>
    <w:rsid w:val="00623515"/>
    <w:rsid w:val="006238E3"/>
    <w:rsid w:val="00624735"/>
    <w:rsid w:val="00624F10"/>
    <w:rsid w:val="00630045"/>
    <w:rsid w:val="00630279"/>
    <w:rsid w:val="00631CDE"/>
    <w:rsid w:val="00634E8B"/>
    <w:rsid w:val="00640B33"/>
    <w:rsid w:val="00640DC8"/>
    <w:rsid w:val="00643075"/>
    <w:rsid w:val="00643214"/>
    <w:rsid w:val="006441F3"/>
    <w:rsid w:val="0064587F"/>
    <w:rsid w:val="00646295"/>
    <w:rsid w:val="0064774B"/>
    <w:rsid w:val="00647CDD"/>
    <w:rsid w:val="00650029"/>
    <w:rsid w:val="006514DB"/>
    <w:rsid w:val="0065200F"/>
    <w:rsid w:val="00652DF8"/>
    <w:rsid w:val="00654411"/>
    <w:rsid w:val="00654493"/>
    <w:rsid w:val="00654A27"/>
    <w:rsid w:val="00654EE7"/>
    <w:rsid w:val="00655B74"/>
    <w:rsid w:val="00660AFC"/>
    <w:rsid w:val="00660D3D"/>
    <w:rsid w:val="0066193F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2442"/>
    <w:rsid w:val="00673B2D"/>
    <w:rsid w:val="0067403B"/>
    <w:rsid w:val="006752D0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819"/>
    <w:rsid w:val="00687F60"/>
    <w:rsid w:val="006901BC"/>
    <w:rsid w:val="00690C08"/>
    <w:rsid w:val="00690F6E"/>
    <w:rsid w:val="0069187B"/>
    <w:rsid w:val="00692297"/>
    <w:rsid w:val="0069368C"/>
    <w:rsid w:val="0069379E"/>
    <w:rsid w:val="00693E94"/>
    <w:rsid w:val="006953F7"/>
    <w:rsid w:val="00695DAA"/>
    <w:rsid w:val="0069761F"/>
    <w:rsid w:val="006A3861"/>
    <w:rsid w:val="006B101C"/>
    <w:rsid w:val="006B1D3B"/>
    <w:rsid w:val="006B1DE0"/>
    <w:rsid w:val="006B223F"/>
    <w:rsid w:val="006B2632"/>
    <w:rsid w:val="006B465A"/>
    <w:rsid w:val="006B5E27"/>
    <w:rsid w:val="006B61EC"/>
    <w:rsid w:val="006B64C3"/>
    <w:rsid w:val="006B65E5"/>
    <w:rsid w:val="006B6CBF"/>
    <w:rsid w:val="006C094C"/>
    <w:rsid w:val="006C0DEC"/>
    <w:rsid w:val="006C328B"/>
    <w:rsid w:val="006C32B8"/>
    <w:rsid w:val="006C3957"/>
    <w:rsid w:val="006C4B82"/>
    <w:rsid w:val="006C553D"/>
    <w:rsid w:val="006C55F6"/>
    <w:rsid w:val="006D046D"/>
    <w:rsid w:val="006D0A79"/>
    <w:rsid w:val="006D0E74"/>
    <w:rsid w:val="006D2BF8"/>
    <w:rsid w:val="006D5BA8"/>
    <w:rsid w:val="006D6317"/>
    <w:rsid w:val="006D6925"/>
    <w:rsid w:val="006D7D9B"/>
    <w:rsid w:val="006E0342"/>
    <w:rsid w:val="006E25A3"/>
    <w:rsid w:val="006E3F7C"/>
    <w:rsid w:val="006E41B2"/>
    <w:rsid w:val="006E4680"/>
    <w:rsid w:val="006E5F1D"/>
    <w:rsid w:val="006E63FB"/>
    <w:rsid w:val="006E6BBF"/>
    <w:rsid w:val="006F06A4"/>
    <w:rsid w:val="006F1C80"/>
    <w:rsid w:val="006F1E86"/>
    <w:rsid w:val="006F26CC"/>
    <w:rsid w:val="006F2F3F"/>
    <w:rsid w:val="006F3C80"/>
    <w:rsid w:val="006F3E09"/>
    <w:rsid w:val="006F408D"/>
    <w:rsid w:val="006F4506"/>
    <w:rsid w:val="006F49F3"/>
    <w:rsid w:val="006F4E29"/>
    <w:rsid w:val="006F61B8"/>
    <w:rsid w:val="006F66C4"/>
    <w:rsid w:val="006F7AA5"/>
    <w:rsid w:val="007006B8"/>
    <w:rsid w:val="00701863"/>
    <w:rsid w:val="00701D74"/>
    <w:rsid w:val="00701DD7"/>
    <w:rsid w:val="0070388A"/>
    <w:rsid w:val="00703A1D"/>
    <w:rsid w:val="007041F2"/>
    <w:rsid w:val="00704603"/>
    <w:rsid w:val="0070599B"/>
    <w:rsid w:val="00705F2F"/>
    <w:rsid w:val="007062C6"/>
    <w:rsid w:val="00707A48"/>
    <w:rsid w:val="007113CD"/>
    <w:rsid w:val="00712585"/>
    <w:rsid w:val="00714099"/>
    <w:rsid w:val="00716A93"/>
    <w:rsid w:val="00717713"/>
    <w:rsid w:val="0072052D"/>
    <w:rsid w:val="00720D67"/>
    <w:rsid w:val="00721350"/>
    <w:rsid w:val="0072138C"/>
    <w:rsid w:val="007236AC"/>
    <w:rsid w:val="00723904"/>
    <w:rsid w:val="00724B12"/>
    <w:rsid w:val="00725320"/>
    <w:rsid w:val="00725E23"/>
    <w:rsid w:val="00727215"/>
    <w:rsid w:val="00730DD8"/>
    <w:rsid w:val="0073190A"/>
    <w:rsid w:val="007332A6"/>
    <w:rsid w:val="00733662"/>
    <w:rsid w:val="0073376D"/>
    <w:rsid w:val="00734934"/>
    <w:rsid w:val="00734E42"/>
    <w:rsid w:val="00736A74"/>
    <w:rsid w:val="00737A50"/>
    <w:rsid w:val="00741D48"/>
    <w:rsid w:val="00742AB8"/>
    <w:rsid w:val="00747F9F"/>
    <w:rsid w:val="0075191A"/>
    <w:rsid w:val="007523C4"/>
    <w:rsid w:val="00752721"/>
    <w:rsid w:val="007545C9"/>
    <w:rsid w:val="007547A5"/>
    <w:rsid w:val="00756BEE"/>
    <w:rsid w:val="007573CA"/>
    <w:rsid w:val="00761017"/>
    <w:rsid w:val="007614A2"/>
    <w:rsid w:val="007625A5"/>
    <w:rsid w:val="00764A66"/>
    <w:rsid w:val="007653B2"/>
    <w:rsid w:val="007668A0"/>
    <w:rsid w:val="00767440"/>
    <w:rsid w:val="007713DD"/>
    <w:rsid w:val="00772C72"/>
    <w:rsid w:val="0077351A"/>
    <w:rsid w:val="00773B9B"/>
    <w:rsid w:val="007742F5"/>
    <w:rsid w:val="007756A7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308"/>
    <w:rsid w:val="00782405"/>
    <w:rsid w:val="0078260A"/>
    <w:rsid w:val="00783474"/>
    <w:rsid w:val="00783720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4C99"/>
    <w:rsid w:val="007975D7"/>
    <w:rsid w:val="00797DA1"/>
    <w:rsid w:val="007A0A9B"/>
    <w:rsid w:val="007A1B81"/>
    <w:rsid w:val="007A28E3"/>
    <w:rsid w:val="007A4CF3"/>
    <w:rsid w:val="007A59B4"/>
    <w:rsid w:val="007B0384"/>
    <w:rsid w:val="007B0738"/>
    <w:rsid w:val="007B24C6"/>
    <w:rsid w:val="007B327D"/>
    <w:rsid w:val="007B3C29"/>
    <w:rsid w:val="007B4867"/>
    <w:rsid w:val="007B50B8"/>
    <w:rsid w:val="007B60FC"/>
    <w:rsid w:val="007B6453"/>
    <w:rsid w:val="007B73DD"/>
    <w:rsid w:val="007C02E3"/>
    <w:rsid w:val="007C1298"/>
    <w:rsid w:val="007C16A2"/>
    <w:rsid w:val="007C1E9D"/>
    <w:rsid w:val="007C2258"/>
    <w:rsid w:val="007C25BB"/>
    <w:rsid w:val="007C2F8D"/>
    <w:rsid w:val="007C35C1"/>
    <w:rsid w:val="007C4AF9"/>
    <w:rsid w:val="007C53ED"/>
    <w:rsid w:val="007C626A"/>
    <w:rsid w:val="007C6626"/>
    <w:rsid w:val="007C6E3A"/>
    <w:rsid w:val="007C6ECA"/>
    <w:rsid w:val="007C7D57"/>
    <w:rsid w:val="007D0DE5"/>
    <w:rsid w:val="007D103B"/>
    <w:rsid w:val="007D4E84"/>
    <w:rsid w:val="007D5883"/>
    <w:rsid w:val="007D5920"/>
    <w:rsid w:val="007D6A58"/>
    <w:rsid w:val="007D7078"/>
    <w:rsid w:val="007D70E2"/>
    <w:rsid w:val="007D7808"/>
    <w:rsid w:val="007E06D7"/>
    <w:rsid w:val="007E1F1E"/>
    <w:rsid w:val="007E5C81"/>
    <w:rsid w:val="007E60B2"/>
    <w:rsid w:val="007F1571"/>
    <w:rsid w:val="007F2EC8"/>
    <w:rsid w:val="007F37C8"/>
    <w:rsid w:val="007F445E"/>
    <w:rsid w:val="007F46CE"/>
    <w:rsid w:val="007F4ED2"/>
    <w:rsid w:val="007F5218"/>
    <w:rsid w:val="007F5DFA"/>
    <w:rsid w:val="008007D3"/>
    <w:rsid w:val="00804371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4B4A"/>
    <w:rsid w:val="00815C58"/>
    <w:rsid w:val="00816FEE"/>
    <w:rsid w:val="008201C1"/>
    <w:rsid w:val="00820B9B"/>
    <w:rsid w:val="008229C8"/>
    <w:rsid w:val="008269A2"/>
    <w:rsid w:val="00826AD9"/>
    <w:rsid w:val="00827536"/>
    <w:rsid w:val="00827AF9"/>
    <w:rsid w:val="00830A0A"/>
    <w:rsid w:val="008344BC"/>
    <w:rsid w:val="00834FDE"/>
    <w:rsid w:val="0084021F"/>
    <w:rsid w:val="00840ACD"/>
    <w:rsid w:val="008418A2"/>
    <w:rsid w:val="00841C93"/>
    <w:rsid w:val="00843CEA"/>
    <w:rsid w:val="00844E96"/>
    <w:rsid w:val="00844FE3"/>
    <w:rsid w:val="00845189"/>
    <w:rsid w:val="00845315"/>
    <w:rsid w:val="00845DF8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05BE"/>
    <w:rsid w:val="00850B80"/>
    <w:rsid w:val="00850E4A"/>
    <w:rsid w:val="00853411"/>
    <w:rsid w:val="00853E0E"/>
    <w:rsid w:val="00854086"/>
    <w:rsid w:val="0085454C"/>
    <w:rsid w:val="00856201"/>
    <w:rsid w:val="00861DE5"/>
    <w:rsid w:val="00863215"/>
    <w:rsid w:val="00864637"/>
    <w:rsid w:val="00864A5A"/>
    <w:rsid w:val="00865BC1"/>
    <w:rsid w:val="00865D59"/>
    <w:rsid w:val="00866B19"/>
    <w:rsid w:val="008702FA"/>
    <w:rsid w:val="00870840"/>
    <w:rsid w:val="00871437"/>
    <w:rsid w:val="00871E5A"/>
    <w:rsid w:val="008731DE"/>
    <w:rsid w:val="008739E2"/>
    <w:rsid w:val="00873ED9"/>
    <w:rsid w:val="00874765"/>
    <w:rsid w:val="00874A96"/>
    <w:rsid w:val="00875604"/>
    <w:rsid w:val="00875AB2"/>
    <w:rsid w:val="00876BD4"/>
    <w:rsid w:val="00877A2A"/>
    <w:rsid w:val="0088126C"/>
    <w:rsid w:val="00884221"/>
    <w:rsid w:val="00884BB4"/>
    <w:rsid w:val="00886913"/>
    <w:rsid w:val="00886CCD"/>
    <w:rsid w:val="00891190"/>
    <w:rsid w:val="00891EA2"/>
    <w:rsid w:val="008937FA"/>
    <w:rsid w:val="00894108"/>
    <w:rsid w:val="00895C8A"/>
    <w:rsid w:val="00896016"/>
    <w:rsid w:val="00897266"/>
    <w:rsid w:val="008A0887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4A0"/>
    <w:rsid w:val="008B3782"/>
    <w:rsid w:val="008B3D33"/>
    <w:rsid w:val="008B46A7"/>
    <w:rsid w:val="008B4F86"/>
    <w:rsid w:val="008B4F90"/>
    <w:rsid w:val="008B66EA"/>
    <w:rsid w:val="008B7301"/>
    <w:rsid w:val="008B7683"/>
    <w:rsid w:val="008B787D"/>
    <w:rsid w:val="008B7D50"/>
    <w:rsid w:val="008C00FF"/>
    <w:rsid w:val="008C05A7"/>
    <w:rsid w:val="008C0BF0"/>
    <w:rsid w:val="008C0C40"/>
    <w:rsid w:val="008C0CE9"/>
    <w:rsid w:val="008C16D7"/>
    <w:rsid w:val="008C25A3"/>
    <w:rsid w:val="008C31FF"/>
    <w:rsid w:val="008C3356"/>
    <w:rsid w:val="008C35FB"/>
    <w:rsid w:val="008C3726"/>
    <w:rsid w:val="008C38FA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C7CE0"/>
    <w:rsid w:val="008D32F0"/>
    <w:rsid w:val="008D5A48"/>
    <w:rsid w:val="008D63CE"/>
    <w:rsid w:val="008D7A97"/>
    <w:rsid w:val="008E05A9"/>
    <w:rsid w:val="008E0BC9"/>
    <w:rsid w:val="008E3C11"/>
    <w:rsid w:val="008E3C63"/>
    <w:rsid w:val="008E612A"/>
    <w:rsid w:val="008E6996"/>
    <w:rsid w:val="008E7686"/>
    <w:rsid w:val="008E7A46"/>
    <w:rsid w:val="008F078F"/>
    <w:rsid w:val="008F1B3C"/>
    <w:rsid w:val="008F1F83"/>
    <w:rsid w:val="008F2A70"/>
    <w:rsid w:val="008F2B2A"/>
    <w:rsid w:val="008F5E3E"/>
    <w:rsid w:val="008F5EC1"/>
    <w:rsid w:val="008F6488"/>
    <w:rsid w:val="008F660F"/>
    <w:rsid w:val="008F7B0A"/>
    <w:rsid w:val="009003CB"/>
    <w:rsid w:val="00900C52"/>
    <w:rsid w:val="009017B0"/>
    <w:rsid w:val="009030E1"/>
    <w:rsid w:val="00903726"/>
    <w:rsid w:val="00904683"/>
    <w:rsid w:val="00904C4B"/>
    <w:rsid w:val="00905828"/>
    <w:rsid w:val="00905C41"/>
    <w:rsid w:val="0091069E"/>
    <w:rsid w:val="00910884"/>
    <w:rsid w:val="0091171E"/>
    <w:rsid w:val="009118AF"/>
    <w:rsid w:val="00911FE3"/>
    <w:rsid w:val="0091339E"/>
    <w:rsid w:val="009134DF"/>
    <w:rsid w:val="00913FEF"/>
    <w:rsid w:val="0091410E"/>
    <w:rsid w:val="00914F34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0B8"/>
    <w:rsid w:val="00927180"/>
    <w:rsid w:val="009277F8"/>
    <w:rsid w:val="00927F0B"/>
    <w:rsid w:val="00930655"/>
    <w:rsid w:val="009309CF"/>
    <w:rsid w:val="00933478"/>
    <w:rsid w:val="00934CA6"/>
    <w:rsid w:val="00936281"/>
    <w:rsid w:val="00936EE6"/>
    <w:rsid w:val="00940433"/>
    <w:rsid w:val="009404BB"/>
    <w:rsid w:val="0094094C"/>
    <w:rsid w:val="00941563"/>
    <w:rsid w:val="00943A2A"/>
    <w:rsid w:val="0094465B"/>
    <w:rsid w:val="0094485D"/>
    <w:rsid w:val="009515EC"/>
    <w:rsid w:val="009529E2"/>
    <w:rsid w:val="00952F0A"/>
    <w:rsid w:val="0095454E"/>
    <w:rsid w:val="00956981"/>
    <w:rsid w:val="00956A88"/>
    <w:rsid w:val="009609DC"/>
    <w:rsid w:val="00962E26"/>
    <w:rsid w:val="00964434"/>
    <w:rsid w:val="00964B2C"/>
    <w:rsid w:val="009657EA"/>
    <w:rsid w:val="00966B64"/>
    <w:rsid w:val="00967195"/>
    <w:rsid w:val="009679AF"/>
    <w:rsid w:val="00967FEA"/>
    <w:rsid w:val="00970812"/>
    <w:rsid w:val="00972A72"/>
    <w:rsid w:val="00972CDE"/>
    <w:rsid w:val="009732F3"/>
    <w:rsid w:val="00974825"/>
    <w:rsid w:val="00975301"/>
    <w:rsid w:val="0097693A"/>
    <w:rsid w:val="00981886"/>
    <w:rsid w:val="009843C0"/>
    <w:rsid w:val="00985ED7"/>
    <w:rsid w:val="00987EB2"/>
    <w:rsid w:val="00990123"/>
    <w:rsid w:val="00992163"/>
    <w:rsid w:val="00992D61"/>
    <w:rsid w:val="00993CB0"/>
    <w:rsid w:val="009959DA"/>
    <w:rsid w:val="00996C25"/>
    <w:rsid w:val="009A2229"/>
    <w:rsid w:val="009A2AE2"/>
    <w:rsid w:val="009A3A37"/>
    <w:rsid w:val="009A5AD0"/>
    <w:rsid w:val="009A6159"/>
    <w:rsid w:val="009A6C68"/>
    <w:rsid w:val="009A7AD4"/>
    <w:rsid w:val="009B05FD"/>
    <w:rsid w:val="009B2300"/>
    <w:rsid w:val="009B287A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0E11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C6B47"/>
    <w:rsid w:val="009D0D02"/>
    <w:rsid w:val="009D21EA"/>
    <w:rsid w:val="009D2EC4"/>
    <w:rsid w:val="009D30DF"/>
    <w:rsid w:val="009D375F"/>
    <w:rsid w:val="009D44E6"/>
    <w:rsid w:val="009D458F"/>
    <w:rsid w:val="009D5276"/>
    <w:rsid w:val="009D7344"/>
    <w:rsid w:val="009D7D85"/>
    <w:rsid w:val="009E043A"/>
    <w:rsid w:val="009E2188"/>
    <w:rsid w:val="009E286B"/>
    <w:rsid w:val="009E40A9"/>
    <w:rsid w:val="009E4D64"/>
    <w:rsid w:val="009E5B2E"/>
    <w:rsid w:val="009E5B70"/>
    <w:rsid w:val="009E6C78"/>
    <w:rsid w:val="009F060F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459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1753F"/>
    <w:rsid w:val="00A2017C"/>
    <w:rsid w:val="00A20831"/>
    <w:rsid w:val="00A237B1"/>
    <w:rsid w:val="00A23E9B"/>
    <w:rsid w:val="00A25684"/>
    <w:rsid w:val="00A25E82"/>
    <w:rsid w:val="00A27671"/>
    <w:rsid w:val="00A314AE"/>
    <w:rsid w:val="00A31624"/>
    <w:rsid w:val="00A3205B"/>
    <w:rsid w:val="00A326FE"/>
    <w:rsid w:val="00A3318F"/>
    <w:rsid w:val="00A3378D"/>
    <w:rsid w:val="00A3710F"/>
    <w:rsid w:val="00A37DAE"/>
    <w:rsid w:val="00A40A26"/>
    <w:rsid w:val="00A41030"/>
    <w:rsid w:val="00A42142"/>
    <w:rsid w:val="00A421F1"/>
    <w:rsid w:val="00A422FD"/>
    <w:rsid w:val="00A42A49"/>
    <w:rsid w:val="00A430AD"/>
    <w:rsid w:val="00A44F66"/>
    <w:rsid w:val="00A45A5B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1B20"/>
    <w:rsid w:val="00A62E96"/>
    <w:rsid w:val="00A631AF"/>
    <w:rsid w:val="00A635CB"/>
    <w:rsid w:val="00A63669"/>
    <w:rsid w:val="00A637FD"/>
    <w:rsid w:val="00A64327"/>
    <w:rsid w:val="00A64929"/>
    <w:rsid w:val="00A655DF"/>
    <w:rsid w:val="00A664E2"/>
    <w:rsid w:val="00A66F6C"/>
    <w:rsid w:val="00A671F5"/>
    <w:rsid w:val="00A6770B"/>
    <w:rsid w:val="00A67CA5"/>
    <w:rsid w:val="00A7019D"/>
    <w:rsid w:val="00A70EF4"/>
    <w:rsid w:val="00A70FCB"/>
    <w:rsid w:val="00A729E0"/>
    <w:rsid w:val="00A72A1F"/>
    <w:rsid w:val="00A73007"/>
    <w:rsid w:val="00A7308B"/>
    <w:rsid w:val="00A731D1"/>
    <w:rsid w:val="00A732B3"/>
    <w:rsid w:val="00A7352B"/>
    <w:rsid w:val="00A7364B"/>
    <w:rsid w:val="00A73AAE"/>
    <w:rsid w:val="00A7470A"/>
    <w:rsid w:val="00A74FC3"/>
    <w:rsid w:val="00A76152"/>
    <w:rsid w:val="00A7781E"/>
    <w:rsid w:val="00A808EE"/>
    <w:rsid w:val="00A80D60"/>
    <w:rsid w:val="00A82A61"/>
    <w:rsid w:val="00A8509B"/>
    <w:rsid w:val="00A856B2"/>
    <w:rsid w:val="00A85A56"/>
    <w:rsid w:val="00A85CC1"/>
    <w:rsid w:val="00A85D9F"/>
    <w:rsid w:val="00A87562"/>
    <w:rsid w:val="00A91054"/>
    <w:rsid w:val="00A915FF"/>
    <w:rsid w:val="00A92184"/>
    <w:rsid w:val="00A93006"/>
    <w:rsid w:val="00A9329A"/>
    <w:rsid w:val="00A93D2C"/>
    <w:rsid w:val="00A94F2C"/>
    <w:rsid w:val="00A95992"/>
    <w:rsid w:val="00A95C0F"/>
    <w:rsid w:val="00A96367"/>
    <w:rsid w:val="00A9669A"/>
    <w:rsid w:val="00A96934"/>
    <w:rsid w:val="00AA08BF"/>
    <w:rsid w:val="00AA2DB5"/>
    <w:rsid w:val="00AA3BD1"/>
    <w:rsid w:val="00AA3D3A"/>
    <w:rsid w:val="00AA4151"/>
    <w:rsid w:val="00AA5BDB"/>
    <w:rsid w:val="00AA6147"/>
    <w:rsid w:val="00AA67F4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3A40"/>
    <w:rsid w:val="00AC49AD"/>
    <w:rsid w:val="00AC5056"/>
    <w:rsid w:val="00AC5936"/>
    <w:rsid w:val="00AC6A6E"/>
    <w:rsid w:val="00AC6C3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2F6A"/>
    <w:rsid w:val="00AE435B"/>
    <w:rsid w:val="00AE43D1"/>
    <w:rsid w:val="00AE45AA"/>
    <w:rsid w:val="00AE54A2"/>
    <w:rsid w:val="00AE62E7"/>
    <w:rsid w:val="00AE68AD"/>
    <w:rsid w:val="00AE7298"/>
    <w:rsid w:val="00AE7FB3"/>
    <w:rsid w:val="00AF299C"/>
    <w:rsid w:val="00AF2D3D"/>
    <w:rsid w:val="00AF37F7"/>
    <w:rsid w:val="00AF513E"/>
    <w:rsid w:val="00AF54CD"/>
    <w:rsid w:val="00AF5AF8"/>
    <w:rsid w:val="00AF70DE"/>
    <w:rsid w:val="00AF71C3"/>
    <w:rsid w:val="00B00768"/>
    <w:rsid w:val="00B0081D"/>
    <w:rsid w:val="00B01C1E"/>
    <w:rsid w:val="00B022C6"/>
    <w:rsid w:val="00B031C5"/>
    <w:rsid w:val="00B0402D"/>
    <w:rsid w:val="00B04335"/>
    <w:rsid w:val="00B04E93"/>
    <w:rsid w:val="00B10D7A"/>
    <w:rsid w:val="00B10F8E"/>
    <w:rsid w:val="00B1210A"/>
    <w:rsid w:val="00B12368"/>
    <w:rsid w:val="00B12425"/>
    <w:rsid w:val="00B12BC7"/>
    <w:rsid w:val="00B12D7A"/>
    <w:rsid w:val="00B13073"/>
    <w:rsid w:val="00B15529"/>
    <w:rsid w:val="00B15A92"/>
    <w:rsid w:val="00B1636F"/>
    <w:rsid w:val="00B16F02"/>
    <w:rsid w:val="00B1703D"/>
    <w:rsid w:val="00B2140A"/>
    <w:rsid w:val="00B218FB"/>
    <w:rsid w:val="00B21E68"/>
    <w:rsid w:val="00B227AA"/>
    <w:rsid w:val="00B234B1"/>
    <w:rsid w:val="00B23FD7"/>
    <w:rsid w:val="00B263C3"/>
    <w:rsid w:val="00B26925"/>
    <w:rsid w:val="00B2764C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0FD0"/>
    <w:rsid w:val="00B5118C"/>
    <w:rsid w:val="00B54EBC"/>
    <w:rsid w:val="00B55301"/>
    <w:rsid w:val="00B56304"/>
    <w:rsid w:val="00B56F45"/>
    <w:rsid w:val="00B576CD"/>
    <w:rsid w:val="00B6020C"/>
    <w:rsid w:val="00B61208"/>
    <w:rsid w:val="00B6160C"/>
    <w:rsid w:val="00B6290D"/>
    <w:rsid w:val="00B6354A"/>
    <w:rsid w:val="00B6383C"/>
    <w:rsid w:val="00B63844"/>
    <w:rsid w:val="00B63F9B"/>
    <w:rsid w:val="00B643AE"/>
    <w:rsid w:val="00B6461A"/>
    <w:rsid w:val="00B64FC4"/>
    <w:rsid w:val="00B67396"/>
    <w:rsid w:val="00B674DE"/>
    <w:rsid w:val="00B677A7"/>
    <w:rsid w:val="00B70215"/>
    <w:rsid w:val="00B702A1"/>
    <w:rsid w:val="00B7214D"/>
    <w:rsid w:val="00B726F7"/>
    <w:rsid w:val="00B72B1C"/>
    <w:rsid w:val="00B72BEC"/>
    <w:rsid w:val="00B73EDB"/>
    <w:rsid w:val="00B75986"/>
    <w:rsid w:val="00B76460"/>
    <w:rsid w:val="00B7672D"/>
    <w:rsid w:val="00B76B80"/>
    <w:rsid w:val="00B80E9F"/>
    <w:rsid w:val="00B8197F"/>
    <w:rsid w:val="00B81BC1"/>
    <w:rsid w:val="00B82E30"/>
    <w:rsid w:val="00B833C6"/>
    <w:rsid w:val="00B834F6"/>
    <w:rsid w:val="00B83F84"/>
    <w:rsid w:val="00B84025"/>
    <w:rsid w:val="00B84DFA"/>
    <w:rsid w:val="00B84F14"/>
    <w:rsid w:val="00B85270"/>
    <w:rsid w:val="00B877D2"/>
    <w:rsid w:val="00B9157F"/>
    <w:rsid w:val="00B91B1C"/>
    <w:rsid w:val="00B929CE"/>
    <w:rsid w:val="00B93B1E"/>
    <w:rsid w:val="00BA02C3"/>
    <w:rsid w:val="00BA0D91"/>
    <w:rsid w:val="00BA2047"/>
    <w:rsid w:val="00BA2DB5"/>
    <w:rsid w:val="00BA305F"/>
    <w:rsid w:val="00BA3D01"/>
    <w:rsid w:val="00BA48BC"/>
    <w:rsid w:val="00BA4F52"/>
    <w:rsid w:val="00BA57A7"/>
    <w:rsid w:val="00BA695B"/>
    <w:rsid w:val="00BA6CBA"/>
    <w:rsid w:val="00BB119E"/>
    <w:rsid w:val="00BB1DC2"/>
    <w:rsid w:val="00BB3621"/>
    <w:rsid w:val="00BB6270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C7F77"/>
    <w:rsid w:val="00BD0BB0"/>
    <w:rsid w:val="00BD1156"/>
    <w:rsid w:val="00BD19EB"/>
    <w:rsid w:val="00BD20FE"/>
    <w:rsid w:val="00BD21C2"/>
    <w:rsid w:val="00BD28B8"/>
    <w:rsid w:val="00BD29EE"/>
    <w:rsid w:val="00BD38A5"/>
    <w:rsid w:val="00BD43DA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0A7"/>
    <w:rsid w:val="00BE297E"/>
    <w:rsid w:val="00BE2CDD"/>
    <w:rsid w:val="00BE32D3"/>
    <w:rsid w:val="00BE35C0"/>
    <w:rsid w:val="00BE3B71"/>
    <w:rsid w:val="00BE56E4"/>
    <w:rsid w:val="00BE6A83"/>
    <w:rsid w:val="00BE7142"/>
    <w:rsid w:val="00BF0FCA"/>
    <w:rsid w:val="00BF10A2"/>
    <w:rsid w:val="00BF15FF"/>
    <w:rsid w:val="00BF1A0B"/>
    <w:rsid w:val="00BF306A"/>
    <w:rsid w:val="00BF3F12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9F9"/>
    <w:rsid w:val="00C07DF2"/>
    <w:rsid w:val="00C13F4D"/>
    <w:rsid w:val="00C158D5"/>
    <w:rsid w:val="00C15A8E"/>
    <w:rsid w:val="00C15C2C"/>
    <w:rsid w:val="00C16801"/>
    <w:rsid w:val="00C16E94"/>
    <w:rsid w:val="00C17BD6"/>
    <w:rsid w:val="00C203CF"/>
    <w:rsid w:val="00C23090"/>
    <w:rsid w:val="00C23FCA"/>
    <w:rsid w:val="00C24A44"/>
    <w:rsid w:val="00C251E9"/>
    <w:rsid w:val="00C25306"/>
    <w:rsid w:val="00C27C4B"/>
    <w:rsid w:val="00C27DF6"/>
    <w:rsid w:val="00C30797"/>
    <w:rsid w:val="00C30DE7"/>
    <w:rsid w:val="00C315D7"/>
    <w:rsid w:val="00C31EF8"/>
    <w:rsid w:val="00C32364"/>
    <w:rsid w:val="00C34953"/>
    <w:rsid w:val="00C35B02"/>
    <w:rsid w:val="00C3684C"/>
    <w:rsid w:val="00C37854"/>
    <w:rsid w:val="00C37BFC"/>
    <w:rsid w:val="00C4176B"/>
    <w:rsid w:val="00C42116"/>
    <w:rsid w:val="00C42498"/>
    <w:rsid w:val="00C4289E"/>
    <w:rsid w:val="00C4406B"/>
    <w:rsid w:val="00C468C2"/>
    <w:rsid w:val="00C46997"/>
    <w:rsid w:val="00C46BE6"/>
    <w:rsid w:val="00C473FB"/>
    <w:rsid w:val="00C47C4F"/>
    <w:rsid w:val="00C50216"/>
    <w:rsid w:val="00C50DAB"/>
    <w:rsid w:val="00C50E87"/>
    <w:rsid w:val="00C52106"/>
    <w:rsid w:val="00C535F2"/>
    <w:rsid w:val="00C5372A"/>
    <w:rsid w:val="00C573D5"/>
    <w:rsid w:val="00C57B20"/>
    <w:rsid w:val="00C605E8"/>
    <w:rsid w:val="00C607B6"/>
    <w:rsid w:val="00C61909"/>
    <w:rsid w:val="00C632D3"/>
    <w:rsid w:val="00C63301"/>
    <w:rsid w:val="00C64B7B"/>
    <w:rsid w:val="00C65471"/>
    <w:rsid w:val="00C6585D"/>
    <w:rsid w:val="00C6682D"/>
    <w:rsid w:val="00C71C41"/>
    <w:rsid w:val="00C71E86"/>
    <w:rsid w:val="00C73F09"/>
    <w:rsid w:val="00C756E2"/>
    <w:rsid w:val="00C75E69"/>
    <w:rsid w:val="00C763A0"/>
    <w:rsid w:val="00C77756"/>
    <w:rsid w:val="00C77A05"/>
    <w:rsid w:val="00C82E98"/>
    <w:rsid w:val="00C84247"/>
    <w:rsid w:val="00C843FD"/>
    <w:rsid w:val="00C84A08"/>
    <w:rsid w:val="00C85720"/>
    <w:rsid w:val="00C86871"/>
    <w:rsid w:val="00C87223"/>
    <w:rsid w:val="00C91842"/>
    <w:rsid w:val="00C92991"/>
    <w:rsid w:val="00C97CDB"/>
    <w:rsid w:val="00CA4421"/>
    <w:rsid w:val="00CA45C9"/>
    <w:rsid w:val="00CA5363"/>
    <w:rsid w:val="00CA5C50"/>
    <w:rsid w:val="00CA623C"/>
    <w:rsid w:val="00CA66F3"/>
    <w:rsid w:val="00CA6C4E"/>
    <w:rsid w:val="00CA741B"/>
    <w:rsid w:val="00CB07AD"/>
    <w:rsid w:val="00CB0FA3"/>
    <w:rsid w:val="00CB46FB"/>
    <w:rsid w:val="00CB47CC"/>
    <w:rsid w:val="00CC09E0"/>
    <w:rsid w:val="00CC2530"/>
    <w:rsid w:val="00CC2A82"/>
    <w:rsid w:val="00CC2B35"/>
    <w:rsid w:val="00CC2E14"/>
    <w:rsid w:val="00CC43BF"/>
    <w:rsid w:val="00CC5327"/>
    <w:rsid w:val="00CC6CF9"/>
    <w:rsid w:val="00CC7086"/>
    <w:rsid w:val="00CC732A"/>
    <w:rsid w:val="00CC751D"/>
    <w:rsid w:val="00CC78DE"/>
    <w:rsid w:val="00CD0528"/>
    <w:rsid w:val="00CD0915"/>
    <w:rsid w:val="00CD0C16"/>
    <w:rsid w:val="00CD0C50"/>
    <w:rsid w:val="00CD13D0"/>
    <w:rsid w:val="00CD1A79"/>
    <w:rsid w:val="00CD36D1"/>
    <w:rsid w:val="00CD5C94"/>
    <w:rsid w:val="00CD6D0F"/>
    <w:rsid w:val="00CD7AFA"/>
    <w:rsid w:val="00CE0FCD"/>
    <w:rsid w:val="00CE2B7E"/>
    <w:rsid w:val="00CE326B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16B"/>
    <w:rsid w:val="00D0226C"/>
    <w:rsid w:val="00D02970"/>
    <w:rsid w:val="00D056E7"/>
    <w:rsid w:val="00D057D8"/>
    <w:rsid w:val="00D059C9"/>
    <w:rsid w:val="00D06708"/>
    <w:rsid w:val="00D067AC"/>
    <w:rsid w:val="00D07A29"/>
    <w:rsid w:val="00D10C5B"/>
    <w:rsid w:val="00D114C0"/>
    <w:rsid w:val="00D11E93"/>
    <w:rsid w:val="00D13B28"/>
    <w:rsid w:val="00D13E00"/>
    <w:rsid w:val="00D14671"/>
    <w:rsid w:val="00D14BFC"/>
    <w:rsid w:val="00D170B1"/>
    <w:rsid w:val="00D17B54"/>
    <w:rsid w:val="00D20BBD"/>
    <w:rsid w:val="00D20FE9"/>
    <w:rsid w:val="00D22190"/>
    <w:rsid w:val="00D226E1"/>
    <w:rsid w:val="00D24B92"/>
    <w:rsid w:val="00D24FA5"/>
    <w:rsid w:val="00D252DA"/>
    <w:rsid w:val="00D26812"/>
    <w:rsid w:val="00D270E8"/>
    <w:rsid w:val="00D3155F"/>
    <w:rsid w:val="00D3262F"/>
    <w:rsid w:val="00D32B36"/>
    <w:rsid w:val="00D33748"/>
    <w:rsid w:val="00D33933"/>
    <w:rsid w:val="00D37F13"/>
    <w:rsid w:val="00D40E80"/>
    <w:rsid w:val="00D415A2"/>
    <w:rsid w:val="00D4196E"/>
    <w:rsid w:val="00D41FAE"/>
    <w:rsid w:val="00D432B5"/>
    <w:rsid w:val="00D4348E"/>
    <w:rsid w:val="00D43BE5"/>
    <w:rsid w:val="00D44E24"/>
    <w:rsid w:val="00D467AA"/>
    <w:rsid w:val="00D47241"/>
    <w:rsid w:val="00D47F82"/>
    <w:rsid w:val="00D5078D"/>
    <w:rsid w:val="00D51254"/>
    <w:rsid w:val="00D51269"/>
    <w:rsid w:val="00D51DB5"/>
    <w:rsid w:val="00D5491A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330"/>
    <w:rsid w:val="00D717CB"/>
    <w:rsid w:val="00D71AE6"/>
    <w:rsid w:val="00D728B3"/>
    <w:rsid w:val="00D72BF5"/>
    <w:rsid w:val="00D739B7"/>
    <w:rsid w:val="00D75FB8"/>
    <w:rsid w:val="00D84CAE"/>
    <w:rsid w:val="00D84F7F"/>
    <w:rsid w:val="00D85069"/>
    <w:rsid w:val="00D858DF"/>
    <w:rsid w:val="00D86271"/>
    <w:rsid w:val="00D86B76"/>
    <w:rsid w:val="00D86CA3"/>
    <w:rsid w:val="00D912E1"/>
    <w:rsid w:val="00D955A8"/>
    <w:rsid w:val="00D95D8D"/>
    <w:rsid w:val="00D961AD"/>
    <w:rsid w:val="00D96B45"/>
    <w:rsid w:val="00D96C8D"/>
    <w:rsid w:val="00D96E39"/>
    <w:rsid w:val="00DA2564"/>
    <w:rsid w:val="00DA275F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512"/>
    <w:rsid w:val="00DB2904"/>
    <w:rsid w:val="00DB2CE6"/>
    <w:rsid w:val="00DB3348"/>
    <w:rsid w:val="00DB3609"/>
    <w:rsid w:val="00DB390C"/>
    <w:rsid w:val="00DB607E"/>
    <w:rsid w:val="00DB67B6"/>
    <w:rsid w:val="00DB6C9C"/>
    <w:rsid w:val="00DC17F9"/>
    <w:rsid w:val="00DC1FBA"/>
    <w:rsid w:val="00DC28A2"/>
    <w:rsid w:val="00DC29E7"/>
    <w:rsid w:val="00DC313C"/>
    <w:rsid w:val="00DC5B1C"/>
    <w:rsid w:val="00DC5DFE"/>
    <w:rsid w:val="00DC65A9"/>
    <w:rsid w:val="00DC65F7"/>
    <w:rsid w:val="00DC6946"/>
    <w:rsid w:val="00DC7B9A"/>
    <w:rsid w:val="00DD0589"/>
    <w:rsid w:val="00DD07C9"/>
    <w:rsid w:val="00DD4099"/>
    <w:rsid w:val="00DD5B83"/>
    <w:rsid w:val="00DD5E34"/>
    <w:rsid w:val="00DE0172"/>
    <w:rsid w:val="00DE0A0A"/>
    <w:rsid w:val="00DE19B9"/>
    <w:rsid w:val="00DE1A3A"/>
    <w:rsid w:val="00DE2921"/>
    <w:rsid w:val="00DE39AF"/>
    <w:rsid w:val="00DE5755"/>
    <w:rsid w:val="00DE7B19"/>
    <w:rsid w:val="00DF00C0"/>
    <w:rsid w:val="00DF02ED"/>
    <w:rsid w:val="00DF0A21"/>
    <w:rsid w:val="00DF2CD8"/>
    <w:rsid w:val="00DF2D90"/>
    <w:rsid w:val="00DF3B73"/>
    <w:rsid w:val="00DF4AB6"/>
    <w:rsid w:val="00DF4BA2"/>
    <w:rsid w:val="00DF5291"/>
    <w:rsid w:val="00E01858"/>
    <w:rsid w:val="00E02D8C"/>
    <w:rsid w:val="00E02D92"/>
    <w:rsid w:val="00E04906"/>
    <w:rsid w:val="00E05C48"/>
    <w:rsid w:val="00E079BC"/>
    <w:rsid w:val="00E10692"/>
    <w:rsid w:val="00E10D74"/>
    <w:rsid w:val="00E10FF3"/>
    <w:rsid w:val="00E118AC"/>
    <w:rsid w:val="00E119B6"/>
    <w:rsid w:val="00E12D10"/>
    <w:rsid w:val="00E15C7F"/>
    <w:rsid w:val="00E17EA2"/>
    <w:rsid w:val="00E17EC0"/>
    <w:rsid w:val="00E211A1"/>
    <w:rsid w:val="00E22782"/>
    <w:rsid w:val="00E22DFC"/>
    <w:rsid w:val="00E23ACF"/>
    <w:rsid w:val="00E24554"/>
    <w:rsid w:val="00E25C2C"/>
    <w:rsid w:val="00E31ADD"/>
    <w:rsid w:val="00E32152"/>
    <w:rsid w:val="00E32A1D"/>
    <w:rsid w:val="00E3508B"/>
    <w:rsid w:val="00E36011"/>
    <w:rsid w:val="00E36BED"/>
    <w:rsid w:val="00E37144"/>
    <w:rsid w:val="00E4089B"/>
    <w:rsid w:val="00E4185D"/>
    <w:rsid w:val="00E43033"/>
    <w:rsid w:val="00E435C5"/>
    <w:rsid w:val="00E44E55"/>
    <w:rsid w:val="00E47D35"/>
    <w:rsid w:val="00E5030D"/>
    <w:rsid w:val="00E50FC6"/>
    <w:rsid w:val="00E52136"/>
    <w:rsid w:val="00E53692"/>
    <w:rsid w:val="00E53987"/>
    <w:rsid w:val="00E53FF8"/>
    <w:rsid w:val="00E553E6"/>
    <w:rsid w:val="00E55E81"/>
    <w:rsid w:val="00E603C8"/>
    <w:rsid w:val="00E61510"/>
    <w:rsid w:val="00E64690"/>
    <w:rsid w:val="00E6498F"/>
    <w:rsid w:val="00E6579B"/>
    <w:rsid w:val="00E66F90"/>
    <w:rsid w:val="00E670BF"/>
    <w:rsid w:val="00E72C72"/>
    <w:rsid w:val="00E7460B"/>
    <w:rsid w:val="00E7689A"/>
    <w:rsid w:val="00E76E6B"/>
    <w:rsid w:val="00E77518"/>
    <w:rsid w:val="00E7783F"/>
    <w:rsid w:val="00E77AE4"/>
    <w:rsid w:val="00E80398"/>
    <w:rsid w:val="00E83AA1"/>
    <w:rsid w:val="00E83E52"/>
    <w:rsid w:val="00E84628"/>
    <w:rsid w:val="00E852F0"/>
    <w:rsid w:val="00E867D6"/>
    <w:rsid w:val="00E869AA"/>
    <w:rsid w:val="00E8761B"/>
    <w:rsid w:val="00E8776F"/>
    <w:rsid w:val="00E91D22"/>
    <w:rsid w:val="00E91F1E"/>
    <w:rsid w:val="00E933F7"/>
    <w:rsid w:val="00E94B04"/>
    <w:rsid w:val="00E95029"/>
    <w:rsid w:val="00E9533A"/>
    <w:rsid w:val="00E965C4"/>
    <w:rsid w:val="00E9686E"/>
    <w:rsid w:val="00E96A6C"/>
    <w:rsid w:val="00E970A6"/>
    <w:rsid w:val="00E97556"/>
    <w:rsid w:val="00EA0376"/>
    <w:rsid w:val="00EA0CF8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B7E62"/>
    <w:rsid w:val="00EC09BB"/>
    <w:rsid w:val="00EC0EE6"/>
    <w:rsid w:val="00EC1B5B"/>
    <w:rsid w:val="00EC1B9E"/>
    <w:rsid w:val="00EC2A29"/>
    <w:rsid w:val="00EC37C2"/>
    <w:rsid w:val="00EC3801"/>
    <w:rsid w:val="00EC45FD"/>
    <w:rsid w:val="00EC46D1"/>
    <w:rsid w:val="00EC4AAF"/>
    <w:rsid w:val="00EC4C50"/>
    <w:rsid w:val="00EC5543"/>
    <w:rsid w:val="00ED0E4F"/>
    <w:rsid w:val="00ED180D"/>
    <w:rsid w:val="00ED18EA"/>
    <w:rsid w:val="00ED23E8"/>
    <w:rsid w:val="00ED293F"/>
    <w:rsid w:val="00ED3408"/>
    <w:rsid w:val="00ED3AF6"/>
    <w:rsid w:val="00ED3B35"/>
    <w:rsid w:val="00ED3EAC"/>
    <w:rsid w:val="00ED4251"/>
    <w:rsid w:val="00ED7616"/>
    <w:rsid w:val="00EE0AA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310F"/>
    <w:rsid w:val="00F05B3E"/>
    <w:rsid w:val="00F05C6C"/>
    <w:rsid w:val="00F05D66"/>
    <w:rsid w:val="00F0689F"/>
    <w:rsid w:val="00F073D8"/>
    <w:rsid w:val="00F1160E"/>
    <w:rsid w:val="00F12FD0"/>
    <w:rsid w:val="00F14505"/>
    <w:rsid w:val="00F1554A"/>
    <w:rsid w:val="00F16F21"/>
    <w:rsid w:val="00F17700"/>
    <w:rsid w:val="00F179B7"/>
    <w:rsid w:val="00F214A6"/>
    <w:rsid w:val="00F21AD0"/>
    <w:rsid w:val="00F22D2F"/>
    <w:rsid w:val="00F23C07"/>
    <w:rsid w:val="00F2489D"/>
    <w:rsid w:val="00F251B3"/>
    <w:rsid w:val="00F25803"/>
    <w:rsid w:val="00F25A02"/>
    <w:rsid w:val="00F260C2"/>
    <w:rsid w:val="00F27BAD"/>
    <w:rsid w:val="00F3029E"/>
    <w:rsid w:val="00F3177E"/>
    <w:rsid w:val="00F31F55"/>
    <w:rsid w:val="00F32588"/>
    <w:rsid w:val="00F33D23"/>
    <w:rsid w:val="00F33E68"/>
    <w:rsid w:val="00F347F1"/>
    <w:rsid w:val="00F34A3A"/>
    <w:rsid w:val="00F34D97"/>
    <w:rsid w:val="00F3703D"/>
    <w:rsid w:val="00F41E4B"/>
    <w:rsid w:val="00F42583"/>
    <w:rsid w:val="00F47BC1"/>
    <w:rsid w:val="00F50055"/>
    <w:rsid w:val="00F5175D"/>
    <w:rsid w:val="00F5280A"/>
    <w:rsid w:val="00F536F2"/>
    <w:rsid w:val="00F539D9"/>
    <w:rsid w:val="00F54F1B"/>
    <w:rsid w:val="00F55042"/>
    <w:rsid w:val="00F562D5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2D2F"/>
    <w:rsid w:val="00F7402B"/>
    <w:rsid w:val="00F7625E"/>
    <w:rsid w:val="00F77A40"/>
    <w:rsid w:val="00F8047D"/>
    <w:rsid w:val="00F817AD"/>
    <w:rsid w:val="00F81855"/>
    <w:rsid w:val="00F82066"/>
    <w:rsid w:val="00F829E9"/>
    <w:rsid w:val="00F82EB4"/>
    <w:rsid w:val="00F836DB"/>
    <w:rsid w:val="00F8429B"/>
    <w:rsid w:val="00F85B90"/>
    <w:rsid w:val="00F86658"/>
    <w:rsid w:val="00F86716"/>
    <w:rsid w:val="00F86BA9"/>
    <w:rsid w:val="00F8777E"/>
    <w:rsid w:val="00F901F3"/>
    <w:rsid w:val="00F9091C"/>
    <w:rsid w:val="00F9140A"/>
    <w:rsid w:val="00F91F6E"/>
    <w:rsid w:val="00F930FA"/>
    <w:rsid w:val="00F9367C"/>
    <w:rsid w:val="00F93FEF"/>
    <w:rsid w:val="00F94673"/>
    <w:rsid w:val="00F94B7C"/>
    <w:rsid w:val="00F94FAE"/>
    <w:rsid w:val="00F951EE"/>
    <w:rsid w:val="00F95A48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6DF0"/>
    <w:rsid w:val="00FA7B01"/>
    <w:rsid w:val="00FB212E"/>
    <w:rsid w:val="00FB27E1"/>
    <w:rsid w:val="00FB29EE"/>
    <w:rsid w:val="00FB2F13"/>
    <w:rsid w:val="00FB37A4"/>
    <w:rsid w:val="00FB4940"/>
    <w:rsid w:val="00FB5105"/>
    <w:rsid w:val="00FB6E26"/>
    <w:rsid w:val="00FB7AAD"/>
    <w:rsid w:val="00FC22BF"/>
    <w:rsid w:val="00FC5FB0"/>
    <w:rsid w:val="00FC7BA3"/>
    <w:rsid w:val="00FD0047"/>
    <w:rsid w:val="00FD13A9"/>
    <w:rsid w:val="00FD30EF"/>
    <w:rsid w:val="00FD4B92"/>
    <w:rsid w:val="00FD4D7F"/>
    <w:rsid w:val="00FD516C"/>
    <w:rsid w:val="00FD613B"/>
    <w:rsid w:val="00FD6874"/>
    <w:rsid w:val="00FD792D"/>
    <w:rsid w:val="00FE02CA"/>
    <w:rsid w:val="00FE02E0"/>
    <w:rsid w:val="00FE1CA5"/>
    <w:rsid w:val="00FE4BE7"/>
    <w:rsid w:val="00FE5CC5"/>
    <w:rsid w:val="00FE70BB"/>
    <w:rsid w:val="00FF057E"/>
    <w:rsid w:val="00FF0FA4"/>
    <w:rsid w:val="00FF1D19"/>
    <w:rsid w:val="00FF23FE"/>
    <w:rsid w:val="00FF29CB"/>
    <w:rsid w:val="00FF464E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E971A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BC1F50"/>
    <w:rPr>
      <w:b/>
      <w:bCs/>
    </w:rPr>
  </w:style>
  <w:style w:type="paragraph" w:styleId="Normlnywebov">
    <w:name w:val="Normal (Web)"/>
    <w:basedOn w:val="Normlny"/>
    <w:uiPriority w:val="99"/>
    <w:unhideWhenUsed/>
    <w:rsid w:val="00EC4C50"/>
    <w:pPr>
      <w:spacing w:before="100" w:beforeAutospacing="1" w:after="100" w:afterAutospacing="1"/>
    </w:pPr>
  </w:style>
  <w:style w:type="paragraph" w:customStyle="1" w:styleId="m7129251085282761175default">
    <w:name w:val="m_7129251085282761175default"/>
    <w:basedOn w:val="Normlny"/>
    <w:rsid w:val="00D41FAE"/>
    <w:pPr>
      <w:spacing w:before="100" w:beforeAutospacing="1" w:after="100" w:afterAutospacing="1"/>
    </w:pPr>
  </w:style>
  <w:style w:type="character" w:styleId="Nevyrieenzmienka">
    <w:name w:val="Unresolved Mention"/>
    <w:basedOn w:val="Predvolenpsmoodseku"/>
    <w:uiPriority w:val="99"/>
    <w:semiHidden/>
    <w:unhideWhenUsed/>
    <w:rsid w:val="00121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idata.ec.europa.eu/extensions/Ukraine/Ukrain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15</cp:revision>
  <cp:lastPrinted>2014-11-19T10:00:00Z</cp:lastPrinted>
  <dcterms:created xsi:type="dcterms:W3CDTF">2022-06-24T09:23:00Z</dcterms:created>
  <dcterms:modified xsi:type="dcterms:W3CDTF">2022-06-24T11:30:00Z</dcterms:modified>
</cp:coreProperties>
</file>